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A4" w:rsidRPr="006B77A4" w:rsidRDefault="006B77A4" w:rsidP="006B77A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_Hlk145167025"/>
      <w:bookmarkStart w:id="1" w:name="block-18902789"/>
      <w:bookmarkStart w:id="2" w:name="block-1526218"/>
      <w:r w:rsidRPr="006B77A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B77A4" w:rsidRPr="006B77A4" w:rsidRDefault="006B77A4" w:rsidP="006B77A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B77A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‌‌‌КАМЧАТСКОГО КРАЯ</w:t>
      </w:r>
    </w:p>
    <w:p w:rsidR="006B77A4" w:rsidRPr="006B77A4" w:rsidRDefault="00EA2050" w:rsidP="006B77A4">
      <w:pPr>
        <w:spacing w:after="0" w:line="408" w:lineRule="auto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6B77A4" w:rsidRPr="006B77A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АДМИНИСТРАЦИЯ ПЕНЖИНСКОГО МУНИЦИПАЛЬНОГО РАЙОНА </w:t>
      </w:r>
    </w:p>
    <w:p w:rsidR="006B77A4" w:rsidRPr="006B77A4" w:rsidRDefault="006B77A4" w:rsidP="006B77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6B77A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"Каменская средняя школа"</w:t>
      </w:r>
    </w:p>
    <w:p w:rsidR="006B77A4" w:rsidRPr="006B77A4" w:rsidRDefault="006B77A4" w:rsidP="006B77A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B77A4" w:rsidRPr="00B47D42" w:rsidTr="001B57F8">
        <w:tc>
          <w:tcPr>
            <w:tcW w:w="3114" w:type="dxa"/>
          </w:tcPr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Лукьянчикова И.В.</w:t>
            </w:r>
          </w:p>
          <w:p w:rsidR="006B77A4" w:rsidRPr="00B47D42" w:rsidRDefault="006B77A4" w:rsidP="001B5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B77A4" w:rsidRPr="00B47D42" w:rsidRDefault="006B77A4" w:rsidP="001B5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B77A4" w:rsidRPr="00B47D42" w:rsidRDefault="006B77A4" w:rsidP="001B5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Ж.К. </w:t>
            </w:r>
            <w:proofErr w:type="spellStart"/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Эльзессер</w:t>
            </w:r>
            <w:proofErr w:type="spellEnd"/>
          </w:p>
          <w:p w:rsidR="006B77A4" w:rsidRPr="006B77A4" w:rsidRDefault="006B77A4" w:rsidP="001B5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77A4" w:rsidRPr="00B47D42" w:rsidRDefault="006B77A4" w:rsidP="001B5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B77A4" w:rsidRPr="00B47D42" w:rsidRDefault="006B77A4" w:rsidP="001B5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77A4" w:rsidRPr="006B77A4" w:rsidRDefault="006B77A4" w:rsidP="001B57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Pr="006B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Колмакова</w:t>
            </w:r>
            <w:proofErr w:type="spellEnd"/>
          </w:p>
          <w:p w:rsidR="006B77A4" w:rsidRPr="00B47D42" w:rsidRDefault="006B77A4" w:rsidP="001B5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</w:p>
          <w:p w:rsidR="006B77A4" w:rsidRPr="00B47D42" w:rsidRDefault="006B77A4" w:rsidP="001B57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B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B77A4" w:rsidRPr="00B47D42" w:rsidRDefault="006B77A4" w:rsidP="001B5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6B77A4" w:rsidRPr="00B47D42" w:rsidRDefault="006B77A4" w:rsidP="006B77A4">
      <w:pPr>
        <w:spacing w:after="0"/>
        <w:ind w:left="120"/>
        <w:rPr>
          <w:rFonts w:ascii="Calibri" w:eastAsia="Calibri" w:hAnsi="Calibri" w:cs="Times New Roman"/>
        </w:rPr>
      </w:pPr>
    </w:p>
    <w:p w:rsidR="006B77A4" w:rsidRPr="006B77A4" w:rsidRDefault="006B77A4" w:rsidP="006B77A4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B77A4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6B77A4" w:rsidRPr="006B77A4" w:rsidRDefault="006B77A4" w:rsidP="006B77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История.</w:t>
      </w:r>
      <w:r w:rsidR="001B57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Базовый уровень</w:t>
      </w:r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6B77A4" w:rsidRPr="006B77A4" w:rsidRDefault="006B77A4" w:rsidP="006B77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B77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10-11</w:t>
      </w:r>
      <w:r w:rsidRPr="006B77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классов </w:t>
      </w: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B77A4" w:rsidRPr="006B77A4" w:rsidRDefault="006B77A4" w:rsidP="006B77A4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B77A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3" w:name="bc34a7f4-4026-4a2d-8185-cd5f043d8440"/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Каменское</w:t>
      </w:r>
      <w:bookmarkEnd w:id="3"/>
      <w:r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</w:p>
    <w:p w:rsidR="006B77A4" w:rsidRPr="006B77A4" w:rsidRDefault="006B77A4" w:rsidP="006B77A4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B77A4" w:rsidRPr="006B77A4" w:rsidRDefault="001B57F8" w:rsidP="006B77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r w:rsidR="006B77A4"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-202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</w:t>
      </w:r>
      <w:r w:rsidR="006B77A4" w:rsidRPr="006B77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r w:rsidR="006B77A4" w:rsidRPr="006B77A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bookmarkEnd w:id="1"/>
    <w:p w:rsidR="00F34356" w:rsidRPr="00E00751" w:rsidRDefault="00F34356" w:rsidP="00F34356">
      <w:pPr>
        <w:spacing w:after="0"/>
        <w:ind w:left="120"/>
        <w:rPr>
          <w:lang w:val="ru-RU"/>
        </w:rPr>
      </w:pPr>
    </w:p>
    <w:p w:rsidR="00E11C95" w:rsidRPr="001D6179" w:rsidRDefault="00E11C95">
      <w:pPr>
        <w:rPr>
          <w:lang w:val="ru-RU"/>
        </w:rPr>
        <w:sectPr w:rsidR="00E11C95" w:rsidRPr="001D6179">
          <w:pgSz w:w="11906" w:h="16383"/>
          <w:pgMar w:top="1134" w:right="850" w:bottom="1134" w:left="1701" w:header="720" w:footer="720" w:gutter="0"/>
          <w:cols w:space="720"/>
        </w:sectPr>
      </w:pPr>
    </w:p>
    <w:p w:rsidR="00E11C95" w:rsidRPr="001D6179" w:rsidRDefault="001D6179">
      <w:pPr>
        <w:spacing w:after="0"/>
        <w:ind w:firstLine="600"/>
        <w:rPr>
          <w:lang w:val="ru-RU"/>
        </w:rPr>
      </w:pPr>
      <w:bookmarkStart w:id="5" w:name="block-1526219"/>
      <w:bookmarkEnd w:id="2"/>
      <w:r w:rsidRPr="001D6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1D617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D6179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E11C95" w:rsidRPr="001D6179" w:rsidRDefault="001D6179">
      <w:pPr>
        <w:spacing w:after="0"/>
        <w:ind w:left="12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11C95" w:rsidRPr="001D6179" w:rsidRDefault="00E11C95">
      <w:pPr>
        <w:spacing w:after="0"/>
        <w:ind w:left="120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11C95" w:rsidRPr="001D6179" w:rsidRDefault="001D6179">
      <w:pPr>
        <w:spacing w:after="0"/>
        <w:ind w:left="12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11C95" w:rsidRPr="001D6179" w:rsidRDefault="00E11C95">
      <w:pPr>
        <w:spacing w:after="0"/>
        <w:ind w:left="120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D6179">
        <w:rPr>
          <w:rFonts w:ascii="Times New Roman" w:hAnsi="Times New Roman"/>
          <w:color w:val="000000"/>
          <w:spacing w:val="-1"/>
          <w:sz w:val="28"/>
          <w:lang w:val="ru-RU"/>
        </w:rPr>
        <w:t>обучающихся</w:t>
      </w:r>
      <w:proofErr w:type="gramEnd"/>
      <w:r w:rsidRPr="001D6179">
        <w:rPr>
          <w:rFonts w:ascii="Times New Roman" w:hAnsi="Times New Roman"/>
          <w:color w:val="000000"/>
          <w:spacing w:val="-1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E11C95" w:rsidRPr="001D6179" w:rsidRDefault="001D6179">
      <w:pPr>
        <w:spacing w:after="0"/>
        <w:ind w:left="12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11C95" w:rsidRPr="001D6179" w:rsidRDefault="00E11C95">
      <w:pPr>
        <w:spacing w:after="0"/>
        <w:ind w:left="120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E11C95" w:rsidRPr="001D6179" w:rsidRDefault="001D6179">
      <w:pPr>
        <w:spacing w:after="0"/>
        <w:ind w:left="120"/>
        <w:rPr>
          <w:lang w:val="ru-RU"/>
        </w:rPr>
      </w:pPr>
      <w:bookmarkStart w:id="6" w:name="block-1526222"/>
      <w:bookmarkEnd w:id="5"/>
      <w:r w:rsidRPr="001D617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«ИСТОРИЯ»</w:t>
      </w:r>
    </w:p>
    <w:p w:rsidR="00E11C95" w:rsidRPr="001D6179" w:rsidRDefault="00E11C95">
      <w:pPr>
        <w:spacing w:after="0"/>
        <w:ind w:left="120"/>
        <w:rPr>
          <w:lang w:val="ru-RU"/>
        </w:rPr>
      </w:pP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</w:t>
      </w:r>
      <w:proofErr w:type="gramStart"/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в начале</w:t>
      </w:r>
      <w:proofErr w:type="gramEnd"/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в. </w:t>
      </w:r>
      <w:r w:rsidRPr="001D6179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Причины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="001B57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Индийский национальный конгресс. </w:t>
      </w:r>
      <w:r w:rsidRPr="001D6179">
        <w:rPr>
          <w:rFonts w:ascii="Times New Roman" w:hAnsi="Times New Roman"/>
          <w:color w:val="000000"/>
          <w:sz w:val="28"/>
          <w:lang w:val="ru-RU"/>
        </w:rPr>
        <w:t>М. К. Ганди.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proofErr w:type="spellStart"/>
      <w:r w:rsidRPr="005D52CE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5D52CE">
        <w:rPr>
          <w:rFonts w:ascii="Times New Roman" w:hAnsi="Times New Roman"/>
          <w:color w:val="000000"/>
          <w:sz w:val="28"/>
          <w:lang w:val="ru-RU"/>
        </w:rPr>
        <w:t xml:space="preserve"> и Юнга.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–Келлога. «Эра пацифизма».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Агрессия Японии против Китая (1931–1933).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Хасан и р. Халхин-Гол.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Британско-франко-советские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переговоры в Москве. Советско-германский договор о ненападении и его последствия.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</w:p>
    <w:p w:rsidR="00E11C95" w:rsidRPr="005D52CE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др.). </w:t>
      </w:r>
      <w:r w:rsidRPr="005D52CE">
        <w:rPr>
          <w:rFonts w:ascii="Times New Roman" w:hAnsi="Times New Roman"/>
          <w:color w:val="000000"/>
          <w:sz w:val="28"/>
          <w:lang w:val="ru-RU"/>
        </w:rPr>
        <w:t>Технический прогресс в 1920–1930-х гг. Изменение облика городов.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1D6179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</w:t>
      </w:r>
      <w:proofErr w:type="gramStart"/>
      <w:r w:rsidRPr="001D61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 В</w:t>
      </w:r>
      <w:proofErr w:type="gramEnd"/>
      <w:r w:rsidRPr="001D61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торой мировой войны.</w:t>
      </w: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</w:t>
      </w:r>
      <w:proofErr w:type="gramStart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</w:t>
      </w:r>
      <w:proofErr w:type="gramEnd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ии и ее</w:t>
      </w:r>
      <w:proofErr w:type="gramEnd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союзников. Битва за Британию. Агрессия Герман</w:t>
      </w:r>
      <w:proofErr w:type="gramStart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ии и ее</w:t>
      </w:r>
      <w:proofErr w:type="gramEnd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союзников на Балканах.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Перл-Харбор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Формирование Антигитлеровской коалиции.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Лендлиз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1D6179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Итоги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Введение. Россия в начале ХХ </w:t>
      </w:r>
      <w:proofErr w:type="gramStart"/>
      <w:r w:rsidRPr="001D61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proofErr w:type="gramStart"/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>ервой мировой войне (1914–1918)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Россия и мир накануне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1921–1922 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Городской быт: бесплатный транспорт, товары по карточкам, субботники и трудовые мобилизации. Комитеты бедноты и рост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напряженности в деревне. Проблема массовой детской беспризорности.</w:t>
      </w:r>
    </w:p>
    <w:p w:rsidR="00E11C95" w:rsidRPr="001D6179" w:rsidRDefault="007F64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1914–1922</w:t>
      </w:r>
      <w:r w:rsidR="001D6179" w:rsidRPr="001D6179">
        <w:rPr>
          <w:rFonts w:ascii="Times New Roman" w:hAnsi="Times New Roman"/>
          <w:color w:val="000000"/>
          <w:sz w:val="28"/>
          <w:lang w:val="ru-RU"/>
        </w:rPr>
        <w:t xml:space="preserve"> гг.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E11C95" w:rsidRPr="005D52CE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Катастрофические последствия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ервой мировой и Гражданской войн. Демографическая ситуация в начале 1920-х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, в Поволжье и др. </w:t>
      </w:r>
      <w:proofErr w:type="spellStart"/>
      <w:r w:rsidRPr="005D52CE">
        <w:rPr>
          <w:rFonts w:ascii="Times New Roman" w:hAnsi="Times New Roman"/>
          <w:color w:val="000000"/>
          <w:sz w:val="28"/>
          <w:lang w:val="ru-RU"/>
        </w:rPr>
        <w:t>Кронштадтское</w:t>
      </w:r>
      <w:proofErr w:type="spellEnd"/>
      <w:r w:rsidRPr="005D52CE">
        <w:rPr>
          <w:rFonts w:ascii="Times New Roman" w:hAnsi="Times New Roman"/>
          <w:color w:val="000000"/>
          <w:sz w:val="28"/>
          <w:lang w:val="ru-RU"/>
        </w:rPr>
        <w:t xml:space="preserve"> восстание.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» и борьба по вопросу о национальном строительстве.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б) к концу 1920-х гг.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proofErr w:type="spellStart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ТОЗы</w:t>
      </w:r>
      <w:proofErr w:type="spellEnd"/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стахановцы. Ликвидация частной торговли и предпринимательства. Кризис снабжения и введение карточной системы.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1D6179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. Рабфаки. Культура и идеология.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инженерного труда. Учреждение звания Героя Советского Союза (1934) и первые награждения.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Наука в 1930-е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Академия наук СССР. </w:t>
      </w:r>
      <w:r w:rsidRPr="001D6179">
        <w:rPr>
          <w:rFonts w:ascii="Times New Roman" w:hAnsi="Times New Roman"/>
          <w:color w:val="000000"/>
          <w:sz w:val="28"/>
          <w:lang w:val="ru-RU"/>
        </w:rPr>
        <w:t>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E11C95" w:rsidRPr="005D52CE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Досуг в городе.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1930-е гг. </w:t>
      </w:r>
      <w:r w:rsidRPr="005D52CE">
        <w:rPr>
          <w:rFonts w:ascii="Times New Roman" w:hAnsi="Times New Roman"/>
          <w:color w:val="000000"/>
          <w:sz w:val="28"/>
          <w:lang w:val="ru-RU"/>
        </w:rPr>
        <w:t>Жизнь в деревне.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, Западной Украины и Западной Белоруссии.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Катынская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трагедия.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Брестская крепость. Массовый героизм воинов, представителей всех народов СССР. Причины поражений Красной Армии на начальном этапе войны.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E11C95" w:rsidRPr="005D52CE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войны (осень 1942–1943 г.) </w:t>
      </w:r>
      <w:r w:rsidRPr="005D52CE">
        <w:rPr>
          <w:rFonts w:ascii="Times New Roman" w:hAnsi="Times New Roman"/>
          <w:b/>
          <w:color w:val="000000"/>
          <w:sz w:val="28"/>
          <w:lang w:val="ru-RU"/>
        </w:rPr>
        <w:t>(3 ч)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4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</w:t>
      </w:r>
      <w:proofErr w:type="spellStart"/>
      <w:r w:rsidRPr="001D6179">
        <w:rPr>
          <w:rFonts w:ascii="Times New Roman" w:hAnsi="Times New Roman"/>
          <w:color w:val="000000"/>
          <w:spacing w:val="-4"/>
          <w:sz w:val="28"/>
          <w:lang w:val="ru-RU"/>
        </w:rPr>
        <w:t>конфессий</w:t>
      </w:r>
      <w:proofErr w:type="spellEnd"/>
      <w:r w:rsidRPr="001D6179">
        <w:rPr>
          <w:rFonts w:ascii="Times New Roman" w:hAnsi="Times New Roman"/>
          <w:color w:val="000000"/>
          <w:spacing w:val="-4"/>
          <w:sz w:val="28"/>
          <w:lang w:val="ru-RU"/>
        </w:rPr>
        <w:t>. Культурные и научные связи с союзниками.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</w:t>
      </w:r>
      <w:proofErr w:type="gramStart"/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>торой мировой войны (1944 – сентябрь 1945 г.)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Висло-Одерская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операция. Битва за Берлин. Капитуляция Германии. Репатриация советских граждан в ходе войны и после ее окончания.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Европе. Ялтинская конференция 1945 г.: основные решения. Потсдамская конференция. Судьба послевоенной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Германии. Политика денацификации, демилитаризации, демонополизации, демократизации (четыре «Д»).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армии. Ядерные бомбардировки японских городов американской авиацией и их последствия.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Итоги Великой Отечественной и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F46F7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1945–2023</w:t>
      </w:r>
      <w:r w:rsidR="001D6179"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гг.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>повороты политического курса</w:t>
      </w:r>
      <w:proofErr w:type="gramEnd"/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</w:t>
      </w:r>
      <w:r w:rsidRPr="005D52CE">
        <w:rPr>
          <w:rFonts w:ascii="Times New Roman" w:hAnsi="Times New Roman"/>
          <w:color w:val="000000"/>
          <w:spacing w:val="1"/>
          <w:sz w:val="28"/>
          <w:lang w:val="ru-RU"/>
        </w:rPr>
        <w:t xml:space="preserve">Неоконсерватизм. 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>Европейский союз.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Выступления в ГДР (1953), Польше и Венгрии (1956).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экономика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, политика, внешнеполитическая ориентация, участие в интеграционных процессах).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1D6179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1D6179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</w:t>
      </w:r>
      <w:proofErr w:type="gramStart"/>
      <w:r w:rsidRPr="001D6179">
        <w:rPr>
          <w:rFonts w:ascii="Times New Roman" w:hAnsi="Times New Roman"/>
          <w:color w:val="000000"/>
          <w:spacing w:val="2"/>
          <w:sz w:val="28"/>
          <w:lang w:val="ru-RU"/>
        </w:rPr>
        <w:t>рств в р</w:t>
      </w:r>
      <w:proofErr w:type="gramEnd"/>
      <w:r w:rsidRPr="001D6179">
        <w:rPr>
          <w:rFonts w:ascii="Times New Roman" w:hAnsi="Times New Roman"/>
          <w:color w:val="000000"/>
          <w:spacing w:val="2"/>
          <w:sz w:val="28"/>
          <w:lang w:val="ru-RU"/>
        </w:rPr>
        <w:t>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1D6179"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</w:t>
      </w:r>
      <w:r w:rsidRPr="001D6179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реформы 1960–1970-х гг.; исламская революция. Афганистан: смена политических режимов, роль внешних сил.</w:t>
      </w:r>
    </w:p>
    <w:p w:rsidR="00E11C95" w:rsidRPr="005D52CE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 «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Арабская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весна» и смена политических режимов в начале 2010-х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>Гражданская война в Сирии.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1D6179"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«Левый поворот» в конце ХХ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(Кубинский) кризис). Создание Движения неприсоединения. Гонка вооружений. Война во Вьетнаме.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5D52CE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1D6179">
        <w:rPr>
          <w:rFonts w:ascii="Times New Roman" w:hAnsi="Times New Roman"/>
          <w:color w:val="000000"/>
          <w:sz w:val="28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1C95" w:rsidRPr="001D6179" w:rsidRDefault="00F46F7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РОССИИ. 1945–2023</w:t>
      </w:r>
      <w:r w:rsidR="001D6179"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гг. 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Рост беспризорности и решение проблем послевоенного детства. Рост преступности.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интеллигенция. Антирелигиозные кампании. Гонения на Церковь. Диссиденты. Самиздат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научного и инженерного труда.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кризис 1962 г.). СССР и мировая социалистическая система. Распад колониальных систем и борьба за влияние в странах третьего мира.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 С. Хрущева.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середине 1960-х – начале 1980-х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1D61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Л. И. Брежнев в оценках современников и историков.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десталинизации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Новое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Демократы первой волны, их лидеры и программы.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Ново-Огаревский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Алма-Атинские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соглашения, создание Содружества Независимых Государств (СНГ).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Реакция мирового сообщества на распад СССР. Россия как преемник СССР на международной арене.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1C95" w:rsidRPr="001D6179" w:rsidRDefault="00F46F75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1992–2023</w:t>
      </w:r>
      <w:r w:rsidR="001D6179"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гг.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1D6179">
        <w:rPr>
          <w:rFonts w:ascii="Times New Roman" w:hAnsi="Times New Roman"/>
          <w:color w:val="000000"/>
          <w:spacing w:val="4"/>
          <w:sz w:val="28"/>
          <w:lang w:val="ru-RU"/>
        </w:rPr>
        <w:t>деиндустриализации</w:t>
      </w:r>
      <w:proofErr w:type="spellEnd"/>
      <w:r w:rsidRPr="001D6179">
        <w:rPr>
          <w:rFonts w:ascii="Times New Roman" w:hAnsi="Times New Roman"/>
          <w:color w:val="000000"/>
          <w:spacing w:val="4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постсоветском пространстве. СНГ и союз с Белоруссией. Военно-политическое сотрудничество в рамках СНГ.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депопуляции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российских спортсменов, допинговые скандалы и их последствия для российского спорта.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2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</w:t>
      </w:r>
      <w:r w:rsidR="00F46F75">
        <w:rPr>
          <w:rFonts w:ascii="Times New Roman" w:hAnsi="Times New Roman"/>
          <w:color w:val="000000"/>
          <w:sz w:val="28"/>
          <w:lang w:val="ru-RU"/>
        </w:rPr>
        <w:t>-23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). Введение США и их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союзниками политических и экономических санкций против России и их последствия.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результатов их научной деятельности. Религиозные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E11C95" w:rsidRPr="001D6179" w:rsidRDefault="00F46F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Наш край в 1992–2023</w:t>
      </w:r>
      <w:r w:rsidR="001D6179"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гг.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E11C95" w:rsidRPr="001D6179" w:rsidRDefault="00E11C95">
      <w:pPr>
        <w:rPr>
          <w:lang w:val="ru-RU"/>
        </w:rPr>
        <w:sectPr w:rsidR="00E11C95" w:rsidRPr="001D6179">
          <w:pgSz w:w="11906" w:h="16383"/>
          <w:pgMar w:top="1134" w:right="850" w:bottom="1134" w:left="1701" w:header="720" w:footer="720" w:gutter="0"/>
          <w:cols w:space="720"/>
        </w:sectPr>
      </w:pP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bookmarkStart w:id="7" w:name="block-1526216"/>
      <w:bookmarkEnd w:id="6"/>
      <w:r w:rsidRPr="001D6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требованиями к важнейшим </w:t>
      </w: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относятся следующие убеждения и качества: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патриотического </w:t>
      </w:r>
      <w:proofErr w:type="spell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воспитания</w:t>
      </w: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1D617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сформированностьнравственного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1D6179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мотивация и способность к образованию и самообразованию на протяжении всей жизни;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понимании ценности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>эмпатии</w:t>
      </w:r>
      <w:proofErr w:type="spellEnd"/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E11C95" w:rsidRPr="001D6179" w:rsidRDefault="00E11C95">
      <w:pPr>
        <w:spacing w:after="0"/>
        <w:ind w:firstLine="600"/>
        <w:rPr>
          <w:lang w:val="ru-RU"/>
        </w:rPr>
      </w:pP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spellStart"/>
      <w:r w:rsidRPr="001D61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</w:t>
      </w:r>
      <w:proofErr w:type="spellEnd"/>
      <w:r w:rsidRPr="001D61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 результаты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1D6179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1D6179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взаимодействия, в том числе межкультурного, в школе и социальном окружении;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1D6179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результаты и свой вклад в общую работу.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1D6179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При этом необходимо учитывать, что достижение предметных результатов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2) Знание имен героев</w:t>
      </w: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</w:t>
      </w:r>
      <w:proofErr w:type="gramEnd"/>
      <w:r w:rsidRPr="001D617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Россия накануне</w:t>
      </w: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i/>
          <w:color w:val="000000"/>
          <w:sz w:val="28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E11C95" w:rsidRPr="001D6179" w:rsidRDefault="003F7C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1992–2023</w:t>
      </w:r>
      <w:r w:rsidR="001D6179"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 Становление новой России. Возрождение Российской Федерации как великой державы в ХХ</w:t>
      </w:r>
      <w:r w:rsidR="001D6179">
        <w:rPr>
          <w:rFonts w:ascii="Times New Roman" w:hAnsi="Times New Roman"/>
          <w:i/>
          <w:color w:val="000000"/>
          <w:sz w:val="28"/>
        </w:rPr>
        <w:t>I</w:t>
      </w:r>
      <w:r w:rsidR="001D6179"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="001D6179" w:rsidRPr="001D6179">
        <w:rPr>
          <w:rFonts w:ascii="Times New Roman" w:hAnsi="Times New Roman"/>
          <w:i/>
          <w:color w:val="000000"/>
          <w:sz w:val="28"/>
          <w:lang w:val="ru-RU"/>
        </w:rPr>
        <w:t>в</w:t>
      </w:r>
      <w:proofErr w:type="gramEnd"/>
      <w:r w:rsidR="001D6179" w:rsidRPr="001D6179">
        <w:rPr>
          <w:rFonts w:ascii="Times New Roman" w:hAnsi="Times New Roman"/>
          <w:i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i/>
          <w:color w:val="000000"/>
          <w:sz w:val="28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spellStart"/>
      <w:r w:rsidRPr="001D6179">
        <w:rPr>
          <w:rFonts w:ascii="Times New Roman" w:hAnsi="Times New Roman"/>
          <w:i/>
          <w:color w:val="000000"/>
          <w:sz w:val="28"/>
          <w:lang w:val="ru-RU"/>
        </w:rPr>
        <w:t>Межвоенный</w:t>
      </w:r>
      <w:proofErr w:type="spellEnd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1D6179">
        <w:rPr>
          <w:rFonts w:ascii="Times New Roman" w:hAnsi="Times New Roman"/>
          <w:i/>
          <w:color w:val="000000"/>
          <w:sz w:val="28"/>
          <w:lang w:val="ru-RU"/>
        </w:rPr>
        <w:t>деглобализация</w:t>
      </w:r>
      <w:proofErr w:type="spellEnd"/>
      <w:r w:rsidRPr="001D6179">
        <w:rPr>
          <w:rFonts w:ascii="Times New Roman" w:hAnsi="Times New Roman"/>
          <w:i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E11C95" w:rsidRPr="001D6179" w:rsidRDefault="001D6179">
      <w:pPr>
        <w:spacing w:after="0"/>
        <w:ind w:firstLine="600"/>
        <w:rPr>
          <w:lang w:val="ru-RU"/>
        </w:rPr>
      </w:pPr>
      <w:r w:rsidRPr="001D6179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E11C95" w:rsidRPr="001D6179" w:rsidRDefault="001D61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E11C95" w:rsidRPr="001D6179" w:rsidRDefault="001D61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11C95" w:rsidRPr="001D6179" w:rsidRDefault="001D61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связанных с важнейшими событиями, явлениями, процессами истории России 1914–1945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2) Знание имен героев</w:t>
      </w: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i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11C95" w:rsidRPr="001D6179" w:rsidRDefault="001D617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11C95" w:rsidRPr="001D6179" w:rsidRDefault="001D617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E11C95" w:rsidRPr="001D6179" w:rsidRDefault="001D617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11C95" w:rsidRPr="001D6179" w:rsidRDefault="001D617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E11C95" w:rsidRPr="001D6179" w:rsidRDefault="001D617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11C95" w:rsidRPr="001D6179" w:rsidRDefault="001D617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E11C95" w:rsidRPr="001D6179" w:rsidRDefault="001D617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11C95" w:rsidRPr="001D6179" w:rsidRDefault="001D617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11C95" w:rsidRPr="001D6179" w:rsidRDefault="001D617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11C95" w:rsidRPr="001D6179" w:rsidRDefault="001D617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E11C95" w:rsidRPr="001D6179" w:rsidRDefault="001D617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11C95" w:rsidRPr="001D6179" w:rsidRDefault="001D617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E11C95" w:rsidRPr="001D6179" w:rsidRDefault="001D617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11C95" w:rsidRPr="001D6179" w:rsidRDefault="001D617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11C95" w:rsidRPr="001D6179" w:rsidRDefault="001D617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lastRenderedPageBreak/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11C95" w:rsidRPr="001D6179" w:rsidRDefault="001D617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11C95" w:rsidRPr="001D6179" w:rsidRDefault="001D617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11C95" w:rsidRPr="001D6179" w:rsidRDefault="001D617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11C95" w:rsidRPr="001D6179" w:rsidRDefault="001D617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11C95" w:rsidRPr="001D6179" w:rsidRDefault="001D617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E11C95" w:rsidRPr="001D6179" w:rsidRDefault="001D617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11C95" w:rsidRPr="001D6179" w:rsidRDefault="001D617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Россия накануне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Мир накануне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E11C95" w:rsidRPr="001D6179" w:rsidRDefault="001D617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1914–1945 гг.;</w:t>
      </w:r>
    </w:p>
    <w:p w:rsidR="00E11C95" w:rsidRPr="001D6179" w:rsidRDefault="001D617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E11C95" w:rsidRPr="001D6179" w:rsidRDefault="001D617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E11C95" w:rsidRPr="001D6179" w:rsidRDefault="00E11C95">
      <w:pPr>
        <w:spacing w:after="0"/>
        <w:ind w:left="120"/>
        <w:rPr>
          <w:lang w:val="ru-RU"/>
        </w:rPr>
      </w:pPr>
    </w:p>
    <w:p w:rsidR="00E11C95" w:rsidRPr="001D6179" w:rsidRDefault="001D6179">
      <w:pPr>
        <w:spacing w:after="0"/>
        <w:ind w:left="120"/>
        <w:jc w:val="both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1C95" w:rsidRPr="001D6179" w:rsidRDefault="00E11C95">
      <w:pPr>
        <w:spacing w:after="0"/>
        <w:ind w:left="120"/>
        <w:jc w:val="both"/>
        <w:rPr>
          <w:lang w:val="ru-RU"/>
        </w:rPr>
      </w:pP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lastRenderedPageBreak/>
        <w:t>1) Понимание значимости России в мировых политических и социально-э</w:t>
      </w:r>
      <w:r w:rsidR="00F46F75">
        <w:rPr>
          <w:rFonts w:ascii="Times New Roman" w:hAnsi="Times New Roman"/>
          <w:i/>
          <w:color w:val="000000"/>
          <w:sz w:val="28"/>
          <w:lang w:val="ru-RU"/>
        </w:rPr>
        <w:t>кономических процессах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</w:t>
      </w:r>
      <w:r w:rsidR="00F46F75">
        <w:rPr>
          <w:rFonts w:ascii="Times New Roman" w:hAnsi="Times New Roman"/>
          <w:i/>
          <w:color w:val="000000"/>
          <w:sz w:val="28"/>
          <w:lang w:val="ru-RU"/>
        </w:rPr>
        <w:t>угих важнейших событий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гг.; особенности развития культуры народов СССР (России).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</w:t>
      </w:r>
      <w:r w:rsidR="00F46F75">
        <w:rPr>
          <w:rFonts w:ascii="Times New Roman" w:hAnsi="Times New Roman"/>
          <w:color w:val="000000"/>
          <w:sz w:val="28"/>
          <w:lang w:val="ru-RU"/>
        </w:rPr>
        <w:t>оцессов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</w:t>
      </w: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</w:t>
      </w:r>
      <w:r w:rsidR="00F46F75">
        <w:rPr>
          <w:rFonts w:ascii="Times New Roman" w:hAnsi="Times New Roman"/>
          <w:color w:val="000000"/>
          <w:sz w:val="28"/>
          <w:lang w:val="ru-RU"/>
        </w:rPr>
        <w:t>события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объяснять их особую значимость для истории нашей страны;</w:t>
      </w:r>
    </w:p>
    <w:p w:rsidR="00E11C95" w:rsidRPr="001D6179" w:rsidRDefault="001D61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</w:t>
      </w:r>
      <w:r w:rsidR="00F46F75">
        <w:rPr>
          <w:rFonts w:ascii="Times New Roman" w:hAnsi="Times New Roman"/>
          <w:color w:val="000000"/>
          <w:sz w:val="28"/>
          <w:lang w:val="ru-RU"/>
        </w:rPr>
        <w:t>оцессов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их значение для истории России и человечества в целом;</w:t>
      </w:r>
    </w:p>
    <w:p w:rsidR="00E11C95" w:rsidRPr="001D6179" w:rsidRDefault="001D61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</w:t>
      </w:r>
      <w:r w:rsidR="00F46F75">
        <w:rPr>
          <w:rFonts w:ascii="Times New Roman" w:hAnsi="Times New Roman"/>
          <w:color w:val="000000"/>
          <w:sz w:val="28"/>
          <w:lang w:val="ru-RU"/>
        </w:rPr>
        <w:t>ии и всемирной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выявлять попытки фальсификации истории;</w:t>
      </w:r>
    </w:p>
    <w:p w:rsidR="00E11C95" w:rsidRPr="001D6179" w:rsidRDefault="001D61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</w:t>
      </w:r>
      <w:r w:rsidR="00F46F75">
        <w:rPr>
          <w:rFonts w:ascii="Times New Roman" w:hAnsi="Times New Roman"/>
          <w:color w:val="000000"/>
          <w:sz w:val="28"/>
          <w:lang w:val="ru-RU"/>
        </w:rPr>
        <w:t>цессами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личностей, внесших значительный вклад в социально-экономическое, политическое и культу</w:t>
      </w:r>
      <w:r w:rsidR="00F46F75">
        <w:rPr>
          <w:rFonts w:ascii="Times New Roman" w:hAnsi="Times New Roman"/>
          <w:i/>
          <w:color w:val="000000"/>
          <w:sz w:val="28"/>
          <w:lang w:val="ru-RU"/>
        </w:rPr>
        <w:t>рное развитие России в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</w:t>
      </w:r>
      <w:r w:rsidR="00F46F75">
        <w:rPr>
          <w:rFonts w:ascii="Times New Roman" w:hAnsi="Times New Roman"/>
          <w:color w:val="000000"/>
          <w:sz w:val="28"/>
          <w:lang w:val="ru-RU"/>
        </w:rPr>
        <w:t>еятелей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события, процессы, в которых они участвовали;</w:t>
      </w:r>
    </w:p>
    <w:p w:rsidR="00E11C95" w:rsidRPr="001D6179" w:rsidRDefault="001D61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</w:t>
      </w:r>
      <w:r w:rsidR="00F46F75">
        <w:rPr>
          <w:rFonts w:ascii="Times New Roman" w:hAnsi="Times New Roman"/>
          <w:color w:val="000000"/>
          <w:sz w:val="28"/>
          <w:lang w:val="ru-RU"/>
        </w:rPr>
        <w:t>оцессов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оценивать значение их деятельности для истории нашей станы и человечества в целом;</w:t>
      </w:r>
    </w:p>
    <w:p w:rsidR="00E11C95" w:rsidRPr="001D6179" w:rsidRDefault="001D61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характеризовать значение</w:t>
      </w:r>
      <w:r w:rsidR="00F46F75">
        <w:rPr>
          <w:rFonts w:ascii="Times New Roman" w:hAnsi="Times New Roman"/>
          <w:color w:val="000000"/>
          <w:sz w:val="28"/>
          <w:lang w:val="ru-RU"/>
        </w:rPr>
        <w:t xml:space="preserve"> и последствия событий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в которых участвовали выдающиеся исторические личности, для истории России;</w:t>
      </w:r>
    </w:p>
    <w:p w:rsidR="00E11C95" w:rsidRPr="001D6179" w:rsidRDefault="001D61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</w:t>
      </w:r>
      <w:r w:rsidR="00F46F75">
        <w:rPr>
          <w:rFonts w:ascii="Times New Roman" w:hAnsi="Times New Roman"/>
          <w:i/>
          <w:color w:val="000000"/>
          <w:sz w:val="28"/>
          <w:lang w:val="ru-RU"/>
        </w:rPr>
        <w:t>ии и всемирной истории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</w:t>
      </w:r>
      <w:r w:rsidR="00F46F75">
        <w:rPr>
          <w:rFonts w:ascii="Times New Roman" w:hAnsi="Times New Roman"/>
          <w:color w:val="000000"/>
          <w:sz w:val="28"/>
          <w:lang w:val="ru-RU"/>
        </w:rPr>
        <w:t>и, и всемирной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</w:t>
      </w:r>
      <w:r w:rsidR="00F46F75">
        <w:rPr>
          <w:rFonts w:ascii="Times New Roman" w:hAnsi="Times New Roman"/>
          <w:color w:val="000000"/>
          <w:sz w:val="28"/>
          <w:lang w:val="ru-RU"/>
        </w:rPr>
        <w:t>ии и всемирной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</w:t>
      </w:r>
      <w:r w:rsidR="00F46F75">
        <w:rPr>
          <w:rFonts w:ascii="Times New Roman" w:hAnsi="Times New Roman"/>
          <w:color w:val="000000"/>
          <w:sz w:val="28"/>
          <w:lang w:val="ru-RU"/>
        </w:rPr>
        <w:t>сии и других странах в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анализируя изменения, происшедшие в течение рассматриваемого периода;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</w:t>
      </w:r>
      <w:r w:rsidR="00F46F75">
        <w:rPr>
          <w:rFonts w:ascii="Times New Roman" w:hAnsi="Times New Roman"/>
          <w:color w:val="000000"/>
          <w:sz w:val="28"/>
          <w:lang w:val="ru-RU"/>
        </w:rPr>
        <w:t>удожественной культуры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их назначение, характеризовать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</w:t>
      </w:r>
      <w:r w:rsidR="00F46F75">
        <w:rPr>
          <w:rFonts w:ascii="Times New Roman" w:hAnsi="Times New Roman"/>
          <w:color w:val="000000"/>
          <w:sz w:val="28"/>
          <w:lang w:val="ru-RU"/>
        </w:rPr>
        <w:t>ии и всемирной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в форме сложного плана, конспекта, реферата;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</w:t>
      </w:r>
      <w:r w:rsidR="00F46F75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11C95" w:rsidRPr="001D6179" w:rsidRDefault="001D61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</w:t>
      </w:r>
      <w:r w:rsidR="00F46F75">
        <w:rPr>
          <w:rFonts w:ascii="Times New Roman" w:hAnsi="Times New Roman"/>
          <w:color w:val="000000"/>
          <w:sz w:val="28"/>
          <w:lang w:val="ru-RU"/>
        </w:rPr>
        <w:t>ии и всемирной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 сравнивать предложенную аргументацию, выбирать наиболее аргументированную позицию.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</w:t>
      </w:r>
      <w:r w:rsidR="00F46F75">
        <w:rPr>
          <w:rFonts w:ascii="Times New Roman" w:hAnsi="Times New Roman"/>
          <w:i/>
          <w:color w:val="000000"/>
          <w:sz w:val="28"/>
          <w:lang w:val="ru-RU"/>
        </w:rPr>
        <w:t>ий, явлений, процессов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</w:t>
      </w:r>
      <w:r w:rsidR="00F46F75">
        <w:rPr>
          <w:rFonts w:ascii="Times New Roman" w:hAnsi="Times New Roman"/>
          <w:color w:val="000000"/>
          <w:sz w:val="28"/>
          <w:lang w:val="ru-RU"/>
        </w:rPr>
        <w:t>сии и всеобщей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события, явления, процессы; факты и мнения, описания и объяснения, гипотезы и теории;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взглядов исторических деятелей истории Росси</w:t>
      </w:r>
      <w:r w:rsidR="003F7C80">
        <w:rPr>
          <w:rFonts w:ascii="Times New Roman" w:hAnsi="Times New Roman"/>
          <w:color w:val="000000"/>
          <w:sz w:val="28"/>
          <w:lang w:val="ru-RU"/>
        </w:rPr>
        <w:t>и и зарубежных стран в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по самостоятельно определенным критериям; на основе сравнения самостоятельно делать выводы;</w:t>
      </w:r>
    </w:p>
    <w:p w:rsidR="00E11C95" w:rsidRPr="001D6179" w:rsidRDefault="001D61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D6179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рая и истории России в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гг.; определять современников исторических событий истории России и 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человечества в целом в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1D617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11C95" w:rsidRPr="001D6179" w:rsidRDefault="001D61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11C95" w:rsidRPr="001D6179" w:rsidRDefault="001D61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</w:t>
      </w:r>
      <w:r w:rsidR="003F7C80">
        <w:rPr>
          <w:rFonts w:ascii="Times New Roman" w:hAnsi="Times New Roman"/>
          <w:color w:val="000000"/>
          <w:sz w:val="28"/>
          <w:lang w:val="ru-RU"/>
        </w:rPr>
        <w:t>и человечества в целом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гг., оценивать их полноту и достоверность, соотносить с 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по истории России </w:t>
      </w:r>
      <w:r w:rsidR="003F7C80">
        <w:rPr>
          <w:rFonts w:ascii="Times New Roman" w:hAnsi="Times New Roman"/>
          <w:color w:val="000000"/>
          <w:sz w:val="28"/>
          <w:lang w:val="ru-RU"/>
        </w:rPr>
        <w:t>и всемирной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с учебным текстом, другими источниками исторической информации (в том числе исторической картой/схемой);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делать выводы;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E11C95" w:rsidRPr="001D6179" w:rsidRDefault="001D61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(определять авторство, время создания, события, связанные с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ссии и зарубежных стран 1945–20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>2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11C95" w:rsidRPr="001D6179" w:rsidRDefault="001D61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</w:t>
      </w:r>
      <w:r w:rsidR="003F7C80">
        <w:rPr>
          <w:rFonts w:ascii="Times New Roman" w:hAnsi="Times New Roman"/>
          <w:color w:val="000000"/>
          <w:sz w:val="28"/>
          <w:lang w:val="ru-RU"/>
        </w:rPr>
        <w:t>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11C95" w:rsidRPr="001D6179" w:rsidRDefault="001D61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</w:t>
      </w: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описываемых событий (явлений, процессов)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и составлять на его основе план, таблицу, схему;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 оформлять результаты анализа исторической карты/схемы в виде таблицы, схемы; делать выводы;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</w:t>
      </w:r>
      <w:r w:rsidR="003F7C80">
        <w:rPr>
          <w:rFonts w:ascii="Times New Roman" w:hAnsi="Times New Roman"/>
          <w:color w:val="000000"/>
          <w:sz w:val="28"/>
          <w:lang w:val="ru-RU"/>
        </w:rPr>
        <w:t>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с информацией из аутентичных исторических источников и источников исторической информации;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проводить сравнение исторических событий, явлений, процессов истории России и зарубежных стран 1945–</w:t>
      </w:r>
      <w:r w:rsidR="003F7C80">
        <w:rPr>
          <w:rFonts w:ascii="Times New Roman" w:hAnsi="Times New Roman"/>
          <w:color w:val="000000"/>
          <w:sz w:val="28"/>
          <w:lang w:val="ru-RU"/>
        </w:rPr>
        <w:t>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 с информацией из других исторических источников, делать выводы;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11C95" w:rsidRPr="001D6179" w:rsidRDefault="001D61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умения, приобретенные в процессе изучения истории, для участия в подготовке учебных прое</w:t>
      </w:r>
      <w:r w:rsidR="003F7C80">
        <w:rPr>
          <w:rFonts w:ascii="Times New Roman" w:hAnsi="Times New Roman"/>
          <w:color w:val="000000"/>
          <w:sz w:val="28"/>
          <w:lang w:val="ru-RU"/>
        </w:rPr>
        <w:t>ктов по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в том числе на региональном материале, с использованием ресурсов библиотек, музеев и т. д.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11C95" w:rsidRPr="001D6179" w:rsidRDefault="001D61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11C95" w:rsidRPr="001D6179" w:rsidRDefault="001D61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11C95" w:rsidRPr="001D6179" w:rsidRDefault="001D61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D617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D6179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</w:t>
      </w:r>
      <w:r w:rsidR="003F7C80">
        <w:rPr>
          <w:rFonts w:ascii="Times New Roman" w:hAnsi="Times New Roman"/>
          <w:color w:val="000000"/>
          <w:sz w:val="28"/>
          <w:lang w:val="ru-RU"/>
        </w:rPr>
        <w:t>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осознавать и понимать ценность сопричастности своей семьи к событиям, явлениям, процессам истории России;</w:t>
      </w:r>
    </w:p>
    <w:p w:rsidR="00E11C95" w:rsidRPr="001D6179" w:rsidRDefault="001D61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</w:t>
      </w:r>
      <w:r w:rsidR="003F7C80">
        <w:rPr>
          <w:rFonts w:ascii="Times New Roman" w:hAnsi="Times New Roman"/>
          <w:color w:val="000000"/>
          <w:sz w:val="28"/>
          <w:lang w:val="ru-RU"/>
        </w:rPr>
        <w:t>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</w:t>
      </w:r>
      <w:r w:rsidR="003F7C80">
        <w:rPr>
          <w:rFonts w:ascii="Times New Roman" w:hAnsi="Times New Roman"/>
          <w:color w:val="000000"/>
          <w:sz w:val="28"/>
          <w:lang w:val="ru-RU"/>
        </w:rPr>
        <w:t>сии и зарубежных стран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выявлять в исторической информации попытки фальсификации истории, приводить аргументы в защиту исторической правды;</w:t>
      </w:r>
    </w:p>
    <w:p w:rsidR="00E11C95" w:rsidRPr="001D6179" w:rsidRDefault="001D61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</w:t>
      </w:r>
      <w:r w:rsidR="003F7C80">
        <w:rPr>
          <w:rFonts w:ascii="Times New Roman" w:hAnsi="Times New Roman"/>
          <w:i/>
          <w:color w:val="000000"/>
          <w:sz w:val="28"/>
          <w:lang w:val="ru-RU"/>
        </w:rPr>
        <w:t>стории России и мира в 1945–2023</w:t>
      </w:r>
      <w:r w:rsidRPr="001D6179">
        <w:rPr>
          <w:rFonts w:ascii="Times New Roman" w:hAnsi="Times New Roman"/>
          <w:i/>
          <w:color w:val="000000"/>
          <w:sz w:val="28"/>
          <w:lang w:val="ru-RU"/>
        </w:rPr>
        <w:t xml:space="preserve"> гг.; выдающихся деятелей отечественной и всемирной истории; важнейших достижений культуры, ценностных ориентиров.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E11C95" w:rsidRPr="001D6179" w:rsidRDefault="003F7C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Федерация в 1992–2023</w:t>
      </w:r>
      <w:r w:rsidR="001D6179" w:rsidRPr="001D6179">
        <w:rPr>
          <w:rFonts w:ascii="Times New Roman" w:hAnsi="Times New Roman"/>
          <w:color w:val="000000"/>
          <w:sz w:val="28"/>
          <w:lang w:val="ru-RU"/>
        </w:rPr>
        <w:t xml:space="preserve"> гг. Становление новой России. Возрождение Российской Федерации как великой державы в ХХ</w:t>
      </w:r>
      <w:r w:rsidR="001D6179">
        <w:rPr>
          <w:rFonts w:ascii="Times New Roman" w:hAnsi="Times New Roman"/>
          <w:color w:val="000000"/>
          <w:sz w:val="28"/>
        </w:rPr>
        <w:t>I</w:t>
      </w:r>
      <w:r w:rsidR="001D6179" w:rsidRPr="001D6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1D6179" w:rsidRPr="001D6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1D6179" w:rsidRPr="001D6179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1D6179">
        <w:rPr>
          <w:rFonts w:ascii="Times New Roman" w:hAnsi="Times New Roman"/>
          <w:color w:val="000000"/>
          <w:spacing w:val="-1"/>
          <w:sz w:val="28"/>
          <w:lang w:val="ru-RU"/>
        </w:rPr>
        <w:t>деглобализация</w:t>
      </w:r>
      <w:proofErr w:type="spellEnd"/>
      <w:r w:rsidRPr="001D6179">
        <w:rPr>
          <w:rFonts w:ascii="Times New Roman" w:hAnsi="Times New Roman"/>
          <w:color w:val="000000"/>
          <w:spacing w:val="-1"/>
          <w:sz w:val="28"/>
          <w:lang w:val="ru-RU"/>
        </w:rPr>
        <w:t>. Геополитический кризис 2022 г. и его влияние на мировую систему.</w:t>
      </w:r>
    </w:p>
    <w:p w:rsidR="00E11C95" w:rsidRPr="001D6179" w:rsidRDefault="001D6179">
      <w:pPr>
        <w:spacing w:after="0"/>
        <w:ind w:firstLine="60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11C95" w:rsidRPr="001D6179" w:rsidRDefault="001D61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</w:t>
      </w:r>
      <w:r w:rsidR="003F7C80">
        <w:rPr>
          <w:rFonts w:ascii="Times New Roman" w:hAnsi="Times New Roman"/>
          <w:color w:val="000000"/>
          <w:sz w:val="28"/>
          <w:lang w:val="ru-RU"/>
        </w:rPr>
        <w:t>ной и всеобщей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</w:t>
      </w:r>
      <w:r w:rsidR="003F7C80">
        <w:rPr>
          <w:rFonts w:ascii="Times New Roman" w:hAnsi="Times New Roman"/>
          <w:color w:val="000000"/>
          <w:sz w:val="28"/>
          <w:lang w:val="ru-RU"/>
        </w:rPr>
        <w:t>ной и всеобщей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11C95" w:rsidRPr="001D6179" w:rsidRDefault="001D61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</w:t>
      </w:r>
      <w:r w:rsidR="003F7C80">
        <w:rPr>
          <w:rFonts w:ascii="Times New Roman" w:hAnsi="Times New Roman"/>
          <w:color w:val="000000"/>
          <w:sz w:val="28"/>
          <w:lang w:val="ru-RU"/>
        </w:rPr>
        <w:t>ной и всеобщей истории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гг., делать выводы о тенденциях развития своей страны и других стран в данный период;</w:t>
      </w:r>
    </w:p>
    <w:p w:rsidR="00E11C95" w:rsidRPr="001D6179" w:rsidRDefault="001D61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D6179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</w:t>
      </w:r>
      <w:r w:rsidR="003F7C80">
        <w:rPr>
          <w:rFonts w:ascii="Times New Roman" w:hAnsi="Times New Roman"/>
          <w:color w:val="000000"/>
          <w:sz w:val="28"/>
          <w:lang w:val="ru-RU"/>
        </w:rPr>
        <w:t>оцессов истории России 1945–2023</w:t>
      </w:r>
      <w:r w:rsidRPr="001D6179">
        <w:rPr>
          <w:rFonts w:ascii="Times New Roman" w:hAnsi="Times New Roman"/>
          <w:color w:val="000000"/>
          <w:sz w:val="28"/>
          <w:lang w:val="ru-RU"/>
        </w:rPr>
        <w:t xml:space="preserve"> гг.</w:t>
      </w:r>
    </w:p>
    <w:p w:rsidR="00E11C95" w:rsidRPr="001D6179" w:rsidRDefault="00E11C95">
      <w:pPr>
        <w:rPr>
          <w:lang w:val="ru-RU"/>
        </w:rPr>
        <w:sectPr w:rsidR="00E11C95" w:rsidRPr="001D6179">
          <w:pgSz w:w="11906" w:h="16383"/>
          <w:pgMar w:top="1134" w:right="850" w:bottom="1134" w:left="1701" w:header="720" w:footer="720" w:gutter="0"/>
          <w:cols w:space="720"/>
        </w:sectPr>
      </w:pPr>
    </w:p>
    <w:p w:rsidR="00E11C95" w:rsidRDefault="001D6179">
      <w:pPr>
        <w:spacing w:after="0"/>
        <w:ind w:left="120"/>
      </w:pPr>
      <w:bookmarkStart w:id="8" w:name="block-15262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1C95" w:rsidRDefault="001D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2671"/>
        <w:gridCol w:w="1104"/>
        <w:gridCol w:w="1841"/>
        <w:gridCol w:w="1910"/>
        <w:gridCol w:w="5706"/>
      </w:tblGrid>
      <w:tr w:rsidR="00E11C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Pr="003F7C80" w:rsidRDefault="001D6179">
            <w:pPr>
              <w:spacing w:after="0"/>
              <w:ind w:left="135"/>
              <w:rPr>
                <w:lang w:val="ru-RU"/>
              </w:rPr>
            </w:pPr>
            <w:r w:rsidRP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11C95" w:rsidRPr="003F7C80" w:rsidRDefault="00E11C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3F7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1.Введение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5" w:history="1">
              <w:r w:rsidR="00130F8B" w:rsidRPr="008E43BC">
                <w:rPr>
                  <w:rStyle w:val="ab"/>
                </w:rPr>
                <w:t>https://resh.edu.ru/subject/lesson/6388/conspect/204043/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3F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3F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2.Мир в 1918—1939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="003F7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6" w:history="1">
              <w:r w:rsidR="00130F8B" w:rsidRPr="008E43BC">
                <w:rPr>
                  <w:rStyle w:val="ab"/>
                </w:rPr>
                <w:t>https://videouroki.net/video/15-miezhdunarodnyie-otnoshieniia-v-1920-1930-ie-ghgh-narastaniie-ughrozy-novoi-mirovoi-voiny.html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3.Вторая</w:t>
            </w:r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7" w:history="1">
              <w:r w:rsidR="00130F8B" w:rsidRPr="008E43BC">
                <w:rPr>
                  <w:rStyle w:val="ab"/>
                </w:rPr>
                <w:t>https://www.youtube.com/watch?v=2wClNZE9yhs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1.Россия в годы</w:t>
            </w:r>
            <w:proofErr w:type="gramStart"/>
            <w:r w:rsidRPr="001D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D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 и Великой российской революции (1914—1922)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8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9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0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1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2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BD323B" w:rsidRDefault="001D617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 192</w:t>
            </w:r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3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 w:rsidRPr="001B5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2.Советский Союз в 1920—1930-е гг.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4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5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6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7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8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3.ВеликаяОтечественнаявойна (1941—1945)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19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0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1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войне. Окончание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2" w:history="1">
              <w:r w:rsidR="00130F8B" w:rsidRPr="008E43BC">
                <w:rPr>
                  <w:rStyle w:val="ab"/>
                </w:rPr>
                <w:t>https://resh.edu.ru/subject/3/10/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</w:tbl>
    <w:p w:rsidR="00E11C95" w:rsidRDefault="00E11C95">
      <w:pPr>
        <w:sectPr w:rsidR="00E1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C95" w:rsidRDefault="001D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0"/>
        <w:gridCol w:w="4184"/>
        <w:gridCol w:w="1536"/>
        <w:gridCol w:w="1841"/>
        <w:gridCol w:w="1910"/>
        <w:gridCol w:w="3389"/>
      </w:tblGrid>
      <w:tr w:rsidR="00E11C9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Pr="00BD323B" w:rsidRDefault="001D6179">
            <w:pPr>
              <w:spacing w:after="0"/>
              <w:ind w:left="135"/>
              <w:rPr>
                <w:lang w:val="ru-RU"/>
              </w:rPr>
            </w:pPr>
            <w:r w:rsidRP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11C95" w:rsidRPr="00BD323B" w:rsidRDefault="00E11C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1.Всеобщая</w:t>
            </w:r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3" w:history="1">
              <w:r w:rsidR="00130F8B" w:rsidRPr="008E43BC">
                <w:rPr>
                  <w:rStyle w:val="ab"/>
                </w:rPr>
                <w:t>https://resh.edu.ru/subject/3/11/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4" w:history="1">
              <w:r w:rsidR="00130F8B" w:rsidRPr="008E43BC">
                <w:rPr>
                  <w:rStyle w:val="ab"/>
                </w:rPr>
                <w:t>https://resh.edu.ru/subject/3/11/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5" w:history="1">
              <w:r w:rsidR="00130F8B" w:rsidRPr="008E43BC">
                <w:rPr>
                  <w:rStyle w:val="ab"/>
                </w:rPr>
                <w:t>https://resh.edu.ru/subject/3/11/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6" w:history="1">
              <w:r w:rsidR="00130F8B" w:rsidRPr="008E43BC">
                <w:rPr>
                  <w:rStyle w:val="ab"/>
                </w:rPr>
                <w:t>https://resh.edu.ru/subject/3/11/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 w:rsidRPr="001B5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2.Российская Федерация в 1992—2022 гг.</w:t>
            </w: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7" w:history="1">
              <w:r w:rsidR="00130F8B" w:rsidRPr="008E43BC">
                <w:rPr>
                  <w:rStyle w:val="ab"/>
                </w:rPr>
                <w:t>https://resh.edu.ru/subject/3/11/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5740D7">
            <w:pPr>
              <w:spacing w:after="0"/>
              <w:ind w:left="135"/>
            </w:pPr>
            <w:hyperlink r:id="rId28" w:history="1">
              <w:r w:rsidR="00130F8B" w:rsidRPr="008E43BC">
                <w:rPr>
                  <w:rStyle w:val="ab"/>
                </w:rPr>
                <w:t>https://resh.edu.ru/subject/3/11/</w:t>
              </w:r>
            </w:hyperlink>
          </w:p>
          <w:p w:rsidR="00130F8B" w:rsidRDefault="00130F8B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D323B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</w:rPr>
              <w:t xml:space="preserve"> в 1992— 202</w:t>
            </w:r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</w:tbl>
    <w:p w:rsidR="00E11C95" w:rsidRDefault="00E11C95">
      <w:pPr>
        <w:sectPr w:rsidR="00E1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C95" w:rsidRDefault="001D6179">
      <w:pPr>
        <w:spacing w:after="0"/>
        <w:ind w:left="120"/>
      </w:pPr>
      <w:bookmarkStart w:id="9" w:name="block-15262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1C95" w:rsidRDefault="001D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167"/>
        <w:gridCol w:w="909"/>
        <w:gridCol w:w="1759"/>
        <w:gridCol w:w="1824"/>
        <w:gridCol w:w="1290"/>
        <w:gridCol w:w="5429"/>
      </w:tblGrid>
      <w:tr w:rsidR="00E11C95" w:rsidTr="00501AA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2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A3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A3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093" w:rsidRDefault="001D61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9A3093" w:rsidRDefault="009A30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</w:t>
            </w:r>
            <w:r w:rsidR="001D6179">
              <w:rPr>
                <w:rFonts w:ascii="Times New Roman" w:hAnsi="Times New Roman"/>
                <w:b/>
                <w:color w:val="000000"/>
                <w:sz w:val="24"/>
              </w:rPr>
              <w:t>ифровые</w:t>
            </w:r>
            <w:proofErr w:type="spellEnd"/>
          </w:p>
          <w:p w:rsidR="009A3093" w:rsidRDefault="009A30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="001D6179">
              <w:rPr>
                <w:rFonts w:ascii="Times New Roman" w:hAnsi="Times New Roman"/>
                <w:b/>
                <w:color w:val="000000"/>
                <w:sz w:val="24"/>
              </w:rPr>
              <w:t>бразовательные</w:t>
            </w:r>
            <w:proofErr w:type="spellEnd"/>
          </w:p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093" w:rsidRDefault="001D61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A3093" w:rsidRDefault="001D61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2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 w:rsidR="009A3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B11B29" w:rsidRPr="008E43BC">
                <w:rPr>
                  <w:rStyle w:val="ab"/>
                </w:rPr>
                <w:t>https</w:t>
              </w:r>
              <w:r w:rsidR="00B11B29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C16B6C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C16B6C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C16B6C">
                <w:rPr>
                  <w:rStyle w:val="ab"/>
                  <w:lang w:val="ru-RU"/>
                </w:rPr>
                <w:t>/6388/</w:t>
              </w:r>
              <w:proofErr w:type="spellStart"/>
              <w:r w:rsidR="00B11B29" w:rsidRPr="008E43BC">
                <w:rPr>
                  <w:rStyle w:val="ab"/>
                </w:rPr>
                <w:t>conspect</w:t>
              </w:r>
              <w:proofErr w:type="spellEnd"/>
              <w:r w:rsidR="00B11B29" w:rsidRPr="00C16B6C">
                <w:rPr>
                  <w:rStyle w:val="ab"/>
                  <w:lang w:val="ru-RU"/>
                </w:rPr>
                <w:t>/204043/</w:t>
              </w:r>
            </w:hyperlink>
          </w:p>
          <w:p w:rsidR="00B11B29" w:rsidRPr="00C16B6C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="009A3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/6088/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/282986/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союзников. Итоги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928B5" w:rsidRPr="00C16B6C" w:rsidRDefault="005740D7" w:rsidP="00C928B5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/6388/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/204044/</w:t>
              </w:r>
            </w:hyperlink>
          </w:p>
          <w:p w:rsidR="00C928B5" w:rsidRPr="00C16B6C" w:rsidRDefault="00C928B5" w:rsidP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928B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/4651/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/204076/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/5445/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/282503/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/6086/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/282535/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/6392/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/282566/</w:t>
              </w:r>
            </w:hyperlink>
          </w:p>
          <w:p w:rsidR="00C928B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/6393/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/282598/</w:t>
              </w:r>
            </w:hyperlink>
          </w:p>
          <w:p w:rsidR="00C928B5" w:rsidRPr="00C16B6C" w:rsidRDefault="005740D7" w:rsidP="00C928B5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/5572/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/282661/</w:t>
              </w:r>
            </w:hyperlink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 w:rsidP="00C928B5">
            <w:pPr>
              <w:spacing w:after="0"/>
              <w:rPr>
                <w:lang w:val="ru-RU"/>
              </w:rPr>
            </w:pPr>
            <w:hyperlink r:id="rId38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/5689/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/292605/</w:t>
              </w:r>
            </w:hyperlink>
          </w:p>
          <w:p w:rsidR="00C928B5" w:rsidRPr="00C16B6C" w:rsidRDefault="00C928B5" w:rsidP="00C928B5">
            <w:pPr>
              <w:spacing w:after="0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большевиков в политической, экономической и социальной сферах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/4652/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/282712/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5D52CE" w:rsidRPr="008E43BC">
                <w:rPr>
                  <w:rStyle w:val="ab"/>
                </w:rPr>
                <w:t>https</w:t>
              </w:r>
              <w:r w:rsidR="005D52CE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5D52CE" w:rsidRPr="008E43BC">
                <w:rPr>
                  <w:rStyle w:val="ab"/>
                </w:rPr>
                <w:t>resh</w:t>
              </w:r>
              <w:proofErr w:type="spellEnd"/>
              <w:r w:rsidR="005D52CE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5D52CE" w:rsidRPr="008E43BC">
                <w:rPr>
                  <w:rStyle w:val="ab"/>
                </w:rPr>
                <w:t>edu</w:t>
              </w:r>
              <w:proofErr w:type="spellEnd"/>
              <w:r w:rsidR="005D52CE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5D52CE" w:rsidRPr="008E43BC">
                <w:rPr>
                  <w:rStyle w:val="ab"/>
                </w:rPr>
                <w:t>ru</w:t>
              </w:r>
              <w:proofErr w:type="spellEnd"/>
              <w:r w:rsidR="005D52CE" w:rsidRPr="00C16B6C">
                <w:rPr>
                  <w:rStyle w:val="ab"/>
                  <w:lang w:val="ru-RU"/>
                </w:rPr>
                <w:t>/</w:t>
              </w:r>
              <w:r w:rsidR="005D52CE" w:rsidRPr="008E43BC">
                <w:rPr>
                  <w:rStyle w:val="ab"/>
                </w:rPr>
                <w:t>subject</w:t>
              </w:r>
              <w:r w:rsidR="005D52CE" w:rsidRPr="00C16B6C">
                <w:rPr>
                  <w:rStyle w:val="ab"/>
                  <w:lang w:val="ru-RU"/>
                </w:rPr>
                <w:t>/</w:t>
              </w:r>
              <w:r w:rsidR="005D52CE" w:rsidRPr="008E43BC">
                <w:rPr>
                  <w:rStyle w:val="ab"/>
                </w:rPr>
                <w:t>lesson</w:t>
              </w:r>
              <w:r w:rsidR="005D52CE" w:rsidRPr="00C16B6C">
                <w:rPr>
                  <w:rStyle w:val="ab"/>
                  <w:lang w:val="ru-RU"/>
                </w:rPr>
                <w:t>/6394/</w:t>
              </w:r>
              <w:r w:rsidR="005D52CE" w:rsidRPr="008E43BC">
                <w:rPr>
                  <w:rStyle w:val="ab"/>
                </w:rPr>
                <w:t>start</w:t>
              </w:r>
              <w:r w:rsidR="005D52CE" w:rsidRPr="00C16B6C">
                <w:rPr>
                  <w:rStyle w:val="ab"/>
                  <w:lang w:val="ru-RU"/>
                </w:rPr>
                <w:t>/292637/</w:t>
              </w:r>
            </w:hyperlink>
          </w:p>
          <w:p w:rsidR="005D52CE" w:rsidRPr="00C16B6C" w:rsidRDefault="005D52CE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 w:rsidR="009A3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/6395/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/163485/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/6394/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/292637/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9A3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D323B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="00BD323B">
              <w:rPr>
                <w:rFonts w:ascii="Times New Roman" w:hAnsi="Times New Roman"/>
                <w:color w:val="000000"/>
                <w:sz w:val="24"/>
              </w:rPr>
              <w:lastRenderedPageBreak/>
              <w:t>1914—192</w:t>
            </w:r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/4657/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/283267/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и Гражданской войн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C928B5" w:rsidRPr="0034023E">
                <w:rPr>
                  <w:rStyle w:val="ab"/>
                </w:rPr>
                <w:t>https</w:t>
              </w:r>
              <w:r w:rsidR="00C928B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928B5" w:rsidRPr="0034023E">
                <w:rPr>
                  <w:rStyle w:val="ab"/>
                </w:rPr>
                <w:t>resh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edu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928B5" w:rsidRPr="0034023E">
                <w:rPr>
                  <w:rStyle w:val="ab"/>
                </w:rPr>
                <w:t>ru</w:t>
              </w:r>
              <w:proofErr w:type="spellEnd"/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subject</w:t>
              </w:r>
              <w:r w:rsidR="00C928B5" w:rsidRPr="00C16B6C">
                <w:rPr>
                  <w:rStyle w:val="ab"/>
                  <w:lang w:val="ru-RU"/>
                </w:rPr>
                <w:t>/</w:t>
              </w:r>
              <w:r w:rsidR="00C928B5" w:rsidRPr="0034023E">
                <w:rPr>
                  <w:rStyle w:val="ab"/>
                </w:rPr>
                <w:t>lesson</w:t>
              </w:r>
              <w:r w:rsidR="00C928B5" w:rsidRPr="00C16B6C">
                <w:rPr>
                  <w:rStyle w:val="ab"/>
                  <w:lang w:val="ru-RU"/>
                </w:rPr>
                <w:t>/5949/</w:t>
              </w:r>
              <w:r w:rsidR="00C928B5" w:rsidRPr="0034023E">
                <w:rPr>
                  <w:rStyle w:val="ab"/>
                </w:rPr>
                <w:t>start</w:t>
              </w:r>
              <w:r w:rsidR="00C928B5" w:rsidRPr="00C16B6C">
                <w:rPr>
                  <w:rStyle w:val="ab"/>
                  <w:lang w:val="ru-RU"/>
                </w:rPr>
                <w:t>/282861/</w:t>
              </w:r>
            </w:hyperlink>
          </w:p>
          <w:p w:rsidR="00C928B5" w:rsidRPr="00C16B6C" w:rsidRDefault="00C928B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501AA1" w:rsidRPr="0034023E">
                <w:rPr>
                  <w:rStyle w:val="ab"/>
                </w:rPr>
                <w:t>https</w:t>
              </w:r>
              <w:r w:rsidR="00501AA1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501AA1" w:rsidRPr="0034023E">
                <w:rPr>
                  <w:rStyle w:val="ab"/>
                </w:rPr>
                <w:t>resh</w:t>
              </w:r>
              <w:proofErr w:type="spellEnd"/>
              <w:r w:rsidR="00501AA1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501AA1" w:rsidRPr="0034023E">
                <w:rPr>
                  <w:rStyle w:val="ab"/>
                </w:rPr>
                <w:t>edu</w:t>
              </w:r>
              <w:proofErr w:type="spellEnd"/>
              <w:r w:rsidR="00501AA1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501AA1" w:rsidRPr="0034023E">
                <w:rPr>
                  <w:rStyle w:val="ab"/>
                </w:rPr>
                <w:t>ru</w:t>
              </w:r>
              <w:proofErr w:type="spellEnd"/>
              <w:r w:rsidR="00501AA1" w:rsidRPr="00C16B6C">
                <w:rPr>
                  <w:rStyle w:val="ab"/>
                  <w:lang w:val="ru-RU"/>
                </w:rPr>
                <w:t>/</w:t>
              </w:r>
              <w:r w:rsidR="00501AA1" w:rsidRPr="0034023E">
                <w:rPr>
                  <w:rStyle w:val="ab"/>
                </w:rPr>
                <w:t>subject</w:t>
              </w:r>
              <w:r w:rsidR="00501AA1" w:rsidRPr="00C16B6C">
                <w:rPr>
                  <w:rStyle w:val="ab"/>
                  <w:lang w:val="ru-RU"/>
                </w:rPr>
                <w:t>/</w:t>
              </w:r>
              <w:r w:rsidR="00501AA1" w:rsidRPr="0034023E">
                <w:rPr>
                  <w:rStyle w:val="ab"/>
                </w:rPr>
                <w:t>lesson</w:t>
              </w:r>
              <w:r w:rsidR="00501AA1" w:rsidRPr="00C16B6C">
                <w:rPr>
                  <w:rStyle w:val="ab"/>
                  <w:lang w:val="ru-RU"/>
                </w:rPr>
                <w:t>/5574/</w:t>
              </w:r>
              <w:r w:rsidR="00501AA1" w:rsidRPr="0034023E">
                <w:rPr>
                  <w:rStyle w:val="ab"/>
                </w:rPr>
                <w:t>start</w:t>
              </w:r>
              <w:r w:rsidR="00501AA1" w:rsidRPr="00C16B6C">
                <w:rPr>
                  <w:rStyle w:val="ab"/>
                  <w:lang w:val="ru-RU"/>
                </w:rPr>
                <w:t>/282892/</w:t>
              </w:r>
            </w:hyperlink>
          </w:p>
          <w:p w:rsidR="00501AA1" w:rsidRPr="00C16B6C" w:rsidRDefault="00501AA1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/6396/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/282924/</w:t>
              </w:r>
            </w:hyperlink>
          </w:p>
          <w:p w:rsidR="00C862A5" w:rsidRPr="00C16B6C" w:rsidRDefault="005740D7" w:rsidP="00C862A5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/6089/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/281881/</w:t>
              </w:r>
            </w:hyperlink>
          </w:p>
          <w:p w:rsidR="00C862A5" w:rsidRPr="00C16B6C" w:rsidRDefault="00C862A5" w:rsidP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/4653/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/293866/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/5575/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/283111/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Результаты, цена и издержки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модернизации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/4654/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/283174/</w:t>
              </w:r>
            </w:hyperlink>
          </w:p>
          <w:p w:rsidR="00C862A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/4655/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/174334/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  <w:proofErr w:type="spellEnd"/>
            <w:r w:rsidR="00354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 w:rsidR="00354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 w:rsidR="00354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/6397/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/174366/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/4656/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/304356/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/5446/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/304453/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/6399/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/304577/</w:t>
              </w:r>
            </w:hyperlink>
          </w:p>
          <w:p w:rsidR="00C862A5" w:rsidRPr="00C16B6C" w:rsidRDefault="00C862A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войны: боевые действия (осень 1942-1943 гг.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C862A5" w:rsidRPr="008E43BC">
                <w:rPr>
                  <w:rStyle w:val="ab"/>
                </w:rPr>
                <w:t>https</w:t>
              </w:r>
              <w:r w:rsidR="00C862A5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C862A5" w:rsidRPr="008E43BC">
                <w:rPr>
                  <w:rStyle w:val="ab"/>
                </w:rPr>
                <w:t>resh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edu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C862A5" w:rsidRPr="008E43BC">
                <w:rPr>
                  <w:rStyle w:val="ab"/>
                </w:rPr>
                <w:t>ru</w:t>
              </w:r>
              <w:proofErr w:type="spellEnd"/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subject</w:t>
              </w:r>
              <w:r w:rsidR="00C862A5" w:rsidRPr="00C16B6C">
                <w:rPr>
                  <w:rStyle w:val="ab"/>
                  <w:lang w:val="ru-RU"/>
                </w:rPr>
                <w:t>/</w:t>
              </w:r>
              <w:r w:rsidR="00C862A5" w:rsidRPr="008E43BC">
                <w:rPr>
                  <w:rStyle w:val="ab"/>
                </w:rPr>
                <w:t>lesson</w:t>
              </w:r>
              <w:r w:rsidR="00C862A5" w:rsidRPr="00C16B6C">
                <w:rPr>
                  <w:rStyle w:val="ab"/>
                  <w:lang w:val="ru-RU"/>
                </w:rPr>
                <w:t>/6398/</w:t>
              </w:r>
              <w:r w:rsidR="00C862A5" w:rsidRPr="008E43BC">
                <w:rPr>
                  <w:rStyle w:val="ab"/>
                </w:rPr>
                <w:t>start</w:t>
              </w:r>
              <w:r w:rsidR="00C862A5" w:rsidRPr="00C16B6C">
                <w:rPr>
                  <w:rStyle w:val="ab"/>
                  <w:lang w:val="ru-RU"/>
                </w:rPr>
                <w:t>/304484/</w:t>
              </w:r>
            </w:hyperlink>
          </w:p>
          <w:p w:rsidR="00C862A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8671AB" w:rsidRPr="008E43BC">
                <w:rPr>
                  <w:rStyle w:val="ab"/>
                </w:rPr>
                <w:t>https</w:t>
              </w:r>
              <w:r w:rsidR="008671AB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8671AB" w:rsidRPr="008E43BC">
                <w:rPr>
                  <w:rStyle w:val="ab"/>
                </w:rPr>
                <w:t>resh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edu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ru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subject</w:t>
              </w:r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lesson</w:t>
              </w:r>
              <w:r w:rsidR="008671AB" w:rsidRPr="00C16B6C">
                <w:rPr>
                  <w:rStyle w:val="ab"/>
                  <w:lang w:val="ru-RU"/>
                </w:rPr>
                <w:t>/5983/</w:t>
              </w:r>
              <w:r w:rsidR="008671AB" w:rsidRPr="008E43BC">
                <w:rPr>
                  <w:rStyle w:val="ab"/>
                </w:rPr>
                <w:t>start</w:t>
              </w:r>
              <w:r w:rsidR="008671AB" w:rsidRPr="00C16B6C">
                <w:rPr>
                  <w:rStyle w:val="ab"/>
                  <w:lang w:val="ru-RU"/>
                </w:rPr>
                <w:t>/304514/</w:t>
              </w:r>
            </w:hyperlink>
          </w:p>
          <w:p w:rsidR="008671AB" w:rsidRPr="00C16B6C" w:rsidRDefault="008671AB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8671AB" w:rsidRPr="008E43BC">
                <w:rPr>
                  <w:rStyle w:val="ab"/>
                </w:rPr>
                <w:t>https</w:t>
              </w:r>
              <w:r w:rsidR="008671AB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8671AB" w:rsidRPr="008E43BC">
                <w:rPr>
                  <w:rStyle w:val="ab"/>
                </w:rPr>
                <w:t>resh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edu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ru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subject</w:t>
              </w:r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lesson</w:t>
              </w:r>
              <w:r w:rsidR="008671AB" w:rsidRPr="00C16B6C">
                <w:rPr>
                  <w:rStyle w:val="ab"/>
                  <w:lang w:val="ru-RU"/>
                </w:rPr>
                <w:t>/5449/</w:t>
              </w:r>
              <w:r w:rsidR="008671AB" w:rsidRPr="008E43BC">
                <w:rPr>
                  <w:rStyle w:val="ab"/>
                </w:rPr>
                <w:t>start</w:t>
              </w:r>
              <w:r w:rsidR="008671AB" w:rsidRPr="00C16B6C">
                <w:rPr>
                  <w:rStyle w:val="ab"/>
                  <w:lang w:val="ru-RU"/>
                </w:rPr>
                <w:t>/284080/</w:t>
              </w:r>
            </w:hyperlink>
          </w:p>
          <w:p w:rsidR="008671AB" w:rsidRPr="00C16B6C" w:rsidRDefault="008671AB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354185" w:rsidRDefault="003541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годы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8671AB" w:rsidRPr="008E43BC">
                <w:rPr>
                  <w:rStyle w:val="ab"/>
                </w:rPr>
                <w:t>https</w:t>
              </w:r>
              <w:r w:rsidR="008671AB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8671AB" w:rsidRPr="008E43BC">
                <w:rPr>
                  <w:rStyle w:val="ab"/>
                </w:rPr>
                <w:t>resh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edu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ru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subject</w:t>
              </w:r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lesson</w:t>
              </w:r>
              <w:r w:rsidR="008671AB" w:rsidRPr="00C16B6C">
                <w:rPr>
                  <w:rStyle w:val="ab"/>
                  <w:lang w:val="ru-RU"/>
                </w:rPr>
                <w:t>/5447/</w:t>
              </w:r>
              <w:r w:rsidR="008671AB" w:rsidRPr="008E43BC">
                <w:rPr>
                  <w:rStyle w:val="ab"/>
                </w:rPr>
                <w:t>start</w:t>
              </w:r>
              <w:r w:rsidR="008671AB" w:rsidRPr="00C16B6C">
                <w:rPr>
                  <w:rStyle w:val="ab"/>
                  <w:lang w:val="ru-RU"/>
                </w:rPr>
                <w:t>/304546/</w:t>
              </w:r>
            </w:hyperlink>
          </w:p>
          <w:p w:rsidR="008671AB" w:rsidRPr="00C16B6C" w:rsidRDefault="008671AB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8671AB" w:rsidRPr="008E43BC">
                <w:rPr>
                  <w:rStyle w:val="ab"/>
                </w:rPr>
                <w:t>https</w:t>
              </w:r>
              <w:r w:rsidR="008671AB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8671AB" w:rsidRPr="008E43BC">
                <w:rPr>
                  <w:rStyle w:val="ab"/>
                </w:rPr>
                <w:t>resh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edu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ru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subject</w:t>
              </w:r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lesson</w:t>
              </w:r>
              <w:r w:rsidR="008671AB" w:rsidRPr="00C16B6C">
                <w:rPr>
                  <w:rStyle w:val="ab"/>
                  <w:lang w:val="ru-RU"/>
                </w:rPr>
                <w:t>/6401/</w:t>
              </w:r>
              <w:r w:rsidR="008671AB" w:rsidRPr="008E43BC">
                <w:rPr>
                  <w:rStyle w:val="ab"/>
                </w:rPr>
                <w:t>start</w:t>
              </w:r>
              <w:r w:rsidR="008671AB" w:rsidRPr="00C16B6C">
                <w:rPr>
                  <w:rStyle w:val="ab"/>
                  <w:lang w:val="ru-RU"/>
                </w:rPr>
                <w:t>/304639/</w:t>
              </w:r>
            </w:hyperlink>
          </w:p>
          <w:p w:rsidR="008671AB" w:rsidRPr="00C16B6C" w:rsidRDefault="008671AB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C862A5" w:rsidRDefault="00C862A5" w:rsidP="00C862A5">
            <w:pPr>
              <w:spacing w:after="0"/>
              <w:ind w:left="135"/>
            </w:pPr>
          </w:p>
        </w:tc>
      </w:tr>
      <w:tr w:rsidR="00E11C95" w:rsidRPr="001B57F8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 w:rsidR="004A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Pr="00C16B6C" w:rsidRDefault="005740D7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8671AB" w:rsidRPr="008E43BC">
                <w:rPr>
                  <w:rStyle w:val="ab"/>
                </w:rPr>
                <w:t>https</w:t>
              </w:r>
              <w:r w:rsidR="008671AB" w:rsidRPr="00C16B6C">
                <w:rPr>
                  <w:rStyle w:val="ab"/>
                  <w:lang w:val="ru-RU"/>
                </w:rPr>
                <w:t>://</w:t>
              </w:r>
              <w:proofErr w:type="spellStart"/>
              <w:r w:rsidR="008671AB" w:rsidRPr="008E43BC">
                <w:rPr>
                  <w:rStyle w:val="ab"/>
                </w:rPr>
                <w:t>resh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edu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.</w:t>
              </w:r>
              <w:proofErr w:type="spellStart"/>
              <w:r w:rsidR="008671AB" w:rsidRPr="008E43BC">
                <w:rPr>
                  <w:rStyle w:val="ab"/>
                </w:rPr>
                <w:t>ru</w:t>
              </w:r>
              <w:proofErr w:type="spellEnd"/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subject</w:t>
              </w:r>
              <w:r w:rsidR="008671AB" w:rsidRPr="00C16B6C">
                <w:rPr>
                  <w:rStyle w:val="ab"/>
                  <w:lang w:val="ru-RU"/>
                </w:rPr>
                <w:t>/</w:t>
              </w:r>
              <w:r w:rsidR="008671AB" w:rsidRPr="008E43BC">
                <w:rPr>
                  <w:rStyle w:val="ab"/>
                </w:rPr>
                <w:t>lesson</w:t>
              </w:r>
              <w:r w:rsidR="008671AB" w:rsidRPr="00C16B6C">
                <w:rPr>
                  <w:rStyle w:val="ab"/>
                  <w:lang w:val="ru-RU"/>
                </w:rPr>
                <w:t>/6020/</w:t>
              </w:r>
              <w:r w:rsidR="008671AB" w:rsidRPr="008E43BC">
                <w:rPr>
                  <w:rStyle w:val="ab"/>
                </w:rPr>
                <w:t>start</w:t>
              </w:r>
              <w:r w:rsidR="008671AB" w:rsidRPr="00C16B6C">
                <w:rPr>
                  <w:rStyle w:val="ab"/>
                  <w:lang w:val="ru-RU"/>
                </w:rPr>
                <w:t>/304608/</w:t>
              </w:r>
            </w:hyperlink>
          </w:p>
          <w:p w:rsidR="008671AB" w:rsidRPr="00C16B6C" w:rsidRDefault="008671AB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4A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 w:rsidP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E11C95" w:rsidRPr="004A0068" w:rsidRDefault="004A0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Tr="00501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</w:tbl>
    <w:p w:rsidR="00E11C95" w:rsidRDefault="00E11C95">
      <w:pPr>
        <w:sectPr w:rsidR="00E1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C95" w:rsidRDefault="001D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31"/>
        <w:gridCol w:w="930"/>
        <w:gridCol w:w="1805"/>
        <w:gridCol w:w="1872"/>
        <w:gridCol w:w="1322"/>
        <w:gridCol w:w="5205"/>
      </w:tblGrid>
      <w:tr w:rsidR="00E11C9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817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3E7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23B" w:rsidRDefault="001D61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3E7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3E7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3E7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3E7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B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3E7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1C95" w:rsidRDefault="00E11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C95" w:rsidRDefault="00E11C95"/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 w:rsidR="003E7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D323B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="00BD323B">
              <w:rPr>
                <w:rFonts w:ascii="Times New Roman" w:hAnsi="Times New Roman"/>
                <w:color w:val="000000"/>
                <w:sz w:val="24"/>
              </w:rPr>
              <w:t>. 1945-202</w:t>
            </w:r>
            <w:r w:rsidR="00BD32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3E746E" w:rsidRDefault="003E74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3E746E" w:rsidRDefault="003E74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3E746E" w:rsidRDefault="003E74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3E746E" w:rsidRDefault="003E74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3E746E" w:rsidRDefault="003E74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«Скандинавская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3E746E" w:rsidRDefault="003E74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восточно</w:t>
            </w:r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развития международных отношений во второй половине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1940-х 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 w:rsidR="00AE15D2">
              <w:rPr>
                <w:rFonts w:ascii="Times New Roman" w:hAnsi="Times New Roman"/>
                <w:color w:val="000000"/>
                <w:sz w:val="24"/>
              </w:rPr>
              <w:t>1945-202</w:t>
            </w:r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E15D2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AE15D2">
              <w:rPr>
                <w:rFonts w:ascii="Times New Roman" w:hAnsi="Times New Roman"/>
                <w:color w:val="000000"/>
                <w:sz w:val="24"/>
              </w:rPr>
              <w:t>. 1945-202</w:t>
            </w:r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1B29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/5788/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/205228/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/4843/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/211078/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/5792/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/282764/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/6090/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/175291/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/6096/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/175349/</w:t>
              </w:r>
            </w:hyperlink>
          </w:p>
          <w:p w:rsidR="00B11B29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/5791/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/282955/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AE15D2" w:rsidRDefault="001D61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оттепели</w:t>
            </w:r>
            <w:proofErr w:type="spellEnd"/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/4845/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/211234/</w:t>
              </w:r>
            </w:hyperlink>
          </w:p>
          <w:p w:rsidR="00B11B29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/5793/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/283330/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СССР в середине 1950-х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F3251C" w:rsidRDefault="00F32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/6157/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/283205/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/6201/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/283299/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B11B29" w:rsidRPr="008E43BC">
                <w:rPr>
                  <w:rStyle w:val="ab"/>
                </w:rPr>
                <w:t>https</w:t>
              </w:r>
              <w:r w:rsidR="00B11B29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B11B29" w:rsidRPr="008E43BC">
                <w:rPr>
                  <w:rStyle w:val="ab"/>
                </w:rPr>
                <w:t>resh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edu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B11B29" w:rsidRPr="008E43BC">
                <w:rPr>
                  <w:rStyle w:val="ab"/>
                </w:rPr>
                <w:t>ru</w:t>
              </w:r>
              <w:proofErr w:type="spellEnd"/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subject</w:t>
              </w:r>
              <w:r w:rsidR="00B11B29" w:rsidRPr="00D81761">
                <w:rPr>
                  <w:rStyle w:val="ab"/>
                  <w:lang w:val="ru-RU"/>
                </w:rPr>
                <w:t>/</w:t>
              </w:r>
              <w:r w:rsidR="00B11B29" w:rsidRPr="008E43BC">
                <w:rPr>
                  <w:rStyle w:val="ab"/>
                </w:rPr>
                <w:t>lesson</w:t>
              </w:r>
              <w:r w:rsidR="00B11B29" w:rsidRPr="00D81761">
                <w:rPr>
                  <w:rStyle w:val="ab"/>
                  <w:lang w:val="ru-RU"/>
                </w:rPr>
                <w:t>/4805/</w:t>
              </w:r>
              <w:r w:rsidR="00B11B29" w:rsidRPr="008E43BC">
                <w:rPr>
                  <w:rStyle w:val="ab"/>
                </w:rPr>
                <w:t>start</w:t>
              </w:r>
              <w:r w:rsidR="00B11B29" w:rsidRPr="00D81761">
                <w:rPr>
                  <w:rStyle w:val="ab"/>
                  <w:lang w:val="ru-RU"/>
                </w:rPr>
                <w:t>/290241/</w:t>
              </w:r>
            </w:hyperlink>
          </w:p>
          <w:p w:rsidR="00B11B29" w:rsidRPr="00D81761" w:rsidRDefault="00B11B29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/5794/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/283649/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/4872/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/282006/</w:t>
              </w:r>
            </w:hyperlink>
          </w:p>
          <w:p w:rsidR="00E575E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/5796/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/291073/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/6282/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/291041/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/4873/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/290916/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/5795/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/283681/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/6228/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/211298/</w:t>
              </w:r>
            </w:hyperlink>
          </w:p>
          <w:p w:rsidR="00E575E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/5797/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/290885/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/6301/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/283839/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в экономике, в политической и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/4875/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/293475/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Новое мышление Горбачева. Изменения в 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/6402/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/282379/</w:t>
              </w:r>
            </w:hyperlink>
          </w:p>
          <w:p w:rsidR="00E575E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/6368/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/293506/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 w:rsidR="00432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 w:rsidR="00432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/4874/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/299778/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/5798/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/282192/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/6405/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/293537/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Н. Ельцин. Начало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/4876/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/290947/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/6454/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/284429/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/6475/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/211766/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32D97" w:rsidRDefault="00432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/5799/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/304701/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/5800/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/293568/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/4878/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/284678/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направления развития РФ в 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/3477/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/304161/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 w:rsidRPr="001B57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Pr="00D81761" w:rsidRDefault="005740D7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E575E5" w:rsidRPr="008E43BC">
                <w:rPr>
                  <w:rStyle w:val="ab"/>
                </w:rPr>
                <w:t>https</w:t>
              </w:r>
              <w:r w:rsidR="00E575E5" w:rsidRPr="00D81761">
                <w:rPr>
                  <w:rStyle w:val="ab"/>
                  <w:lang w:val="ru-RU"/>
                </w:rPr>
                <w:t>://</w:t>
              </w:r>
              <w:proofErr w:type="spellStart"/>
              <w:r w:rsidR="00E575E5" w:rsidRPr="008E43BC">
                <w:rPr>
                  <w:rStyle w:val="ab"/>
                </w:rPr>
                <w:t>resh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edu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.</w:t>
              </w:r>
              <w:proofErr w:type="spellStart"/>
              <w:r w:rsidR="00E575E5" w:rsidRPr="008E43BC">
                <w:rPr>
                  <w:rStyle w:val="ab"/>
                </w:rPr>
                <w:t>ru</w:t>
              </w:r>
              <w:proofErr w:type="spellEnd"/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subject</w:t>
              </w:r>
              <w:r w:rsidR="00E575E5" w:rsidRPr="00D81761">
                <w:rPr>
                  <w:rStyle w:val="ab"/>
                  <w:lang w:val="ru-RU"/>
                </w:rPr>
                <w:t>/</w:t>
              </w:r>
              <w:r w:rsidR="00E575E5" w:rsidRPr="008E43BC">
                <w:rPr>
                  <w:rStyle w:val="ab"/>
                </w:rPr>
                <w:t>lesson</w:t>
              </w:r>
              <w:r w:rsidR="00E575E5" w:rsidRPr="00D81761">
                <w:rPr>
                  <w:rStyle w:val="ab"/>
                  <w:lang w:val="ru-RU"/>
                </w:rPr>
                <w:t>/4877/</w:t>
              </w:r>
              <w:r w:rsidR="00E575E5" w:rsidRPr="008E43BC">
                <w:rPr>
                  <w:rStyle w:val="ab"/>
                </w:rPr>
                <w:t>start</w:t>
              </w:r>
              <w:r w:rsidR="00E575E5" w:rsidRPr="00D81761">
                <w:rPr>
                  <w:rStyle w:val="ab"/>
                  <w:lang w:val="ru-RU"/>
                </w:rPr>
                <w:t>/293599/</w:t>
              </w:r>
            </w:hyperlink>
          </w:p>
          <w:p w:rsidR="00E575E5" w:rsidRPr="00D81761" w:rsidRDefault="00E575E5">
            <w:pPr>
              <w:spacing w:after="0"/>
              <w:ind w:left="135"/>
              <w:rPr>
                <w:lang w:val="ru-RU"/>
              </w:rPr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D8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E15D2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="00AE15D2">
              <w:rPr>
                <w:rFonts w:ascii="Times New Roman" w:hAnsi="Times New Roman"/>
                <w:color w:val="000000"/>
                <w:sz w:val="24"/>
              </w:rPr>
              <w:t xml:space="preserve"> в 1992-202</w:t>
            </w:r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 w:rsidR="00AE15D2">
              <w:rPr>
                <w:rFonts w:ascii="Times New Roman" w:hAnsi="Times New Roman"/>
                <w:color w:val="000000"/>
                <w:sz w:val="24"/>
              </w:rPr>
              <w:t>1945-202</w:t>
            </w:r>
            <w:r w:rsidR="00AE15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1C95" w:rsidRPr="004F5032" w:rsidRDefault="004F5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1C95" w:rsidRDefault="00E11C95">
            <w:pPr>
              <w:spacing w:after="0"/>
              <w:ind w:left="135"/>
            </w:pPr>
          </w:p>
        </w:tc>
      </w:tr>
      <w:tr w:rsidR="00E11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Pr="001D6179" w:rsidRDefault="001D6179">
            <w:pPr>
              <w:spacing w:after="0"/>
              <w:ind w:left="135"/>
              <w:rPr>
                <w:lang w:val="ru-RU"/>
              </w:rPr>
            </w:pPr>
            <w:r w:rsidRPr="001D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1C95" w:rsidRDefault="001D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C95" w:rsidRDefault="00E11C95"/>
        </w:tc>
      </w:tr>
    </w:tbl>
    <w:p w:rsidR="00E11C95" w:rsidRDefault="00E11C95">
      <w:pPr>
        <w:sectPr w:rsidR="00E1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C95" w:rsidRDefault="001D6179">
      <w:pPr>
        <w:spacing w:after="0"/>
        <w:ind w:left="120"/>
      </w:pPr>
      <w:bookmarkStart w:id="11" w:name="block-15262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C95" w:rsidRDefault="001D6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C95" w:rsidRDefault="001D6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1C95" w:rsidRDefault="001D6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1C95" w:rsidRDefault="001D61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1C95" w:rsidRDefault="001D6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1C95" w:rsidRDefault="001D6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1C95" w:rsidRDefault="00E11C95">
      <w:pPr>
        <w:spacing w:after="0"/>
        <w:ind w:left="120"/>
      </w:pPr>
    </w:p>
    <w:p w:rsidR="00E11C95" w:rsidRPr="001D6179" w:rsidRDefault="001D6179">
      <w:pPr>
        <w:spacing w:after="0" w:line="480" w:lineRule="auto"/>
        <w:ind w:left="120"/>
        <w:rPr>
          <w:lang w:val="ru-RU"/>
        </w:rPr>
      </w:pPr>
      <w:r w:rsidRPr="001D61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1C95" w:rsidRDefault="001D6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1D6179" w:rsidRDefault="001D6179"/>
    <w:sectPr w:rsidR="001D6179" w:rsidSect="00B53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AC0"/>
    <w:multiLevelType w:val="multilevel"/>
    <w:tmpl w:val="988CC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22BF8"/>
    <w:multiLevelType w:val="multilevel"/>
    <w:tmpl w:val="E44E0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011C1"/>
    <w:multiLevelType w:val="multilevel"/>
    <w:tmpl w:val="8E84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255AA"/>
    <w:multiLevelType w:val="multilevel"/>
    <w:tmpl w:val="5082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B3302"/>
    <w:multiLevelType w:val="multilevel"/>
    <w:tmpl w:val="277E9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84319"/>
    <w:multiLevelType w:val="multilevel"/>
    <w:tmpl w:val="9746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91EF2"/>
    <w:multiLevelType w:val="multilevel"/>
    <w:tmpl w:val="ABBE1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D1E1E"/>
    <w:multiLevelType w:val="multilevel"/>
    <w:tmpl w:val="33BAC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5432E3"/>
    <w:multiLevelType w:val="multilevel"/>
    <w:tmpl w:val="E620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253E8"/>
    <w:multiLevelType w:val="multilevel"/>
    <w:tmpl w:val="7FB8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C559F9"/>
    <w:multiLevelType w:val="multilevel"/>
    <w:tmpl w:val="EB92B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874E8E"/>
    <w:multiLevelType w:val="multilevel"/>
    <w:tmpl w:val="CD02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44970"/>
    <w:multiLevelType w:val="multilevel"/>
    <w:tmpl w:val="1B04D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C4D9B"/>
    <w:multiLevelType w:val="multilevel"/>
    <w:tmpl w:val="08DAC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F37390"/>
    <w:multiLevelType w:val="multilevel"/>
    <w:tmpl w:val="4828A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B31A06"/>
    <w:multiLevelType w:val="multilevel"/>
    <w:tmpl w:val="FE9C4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2424D4"/>
    <w:multiLevelType w:val="multilevel"/>
    <w:tmpl w:val="2402A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791C0B"/>
    <w:multiLevelType w:val="multilevel"/>
    <w:tmpl w:val="2F82F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36A99"/>
    <w:multiLevelType w:val="multilevel"/>
    <w:tmpl w:val="7B4EC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B166D2"/>
    <w:multiLevelType w:val="multilevel"/>
    <w:tmpl w:val="B2D4E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A3215B"/>
    <w:multiLevelType w:val="multilevel"/>
    <w:tmpl w:val="96A80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CD580D"/>
    <w:multiLevelType w:val="multilevel"/>
    <w:tmpl w:val="71C8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3"/>
  </w:num>
  <w:num w:numId="11">
    <w:abstractNumId w:val="0"/>
  </w:num>
  <w:num w:numId="12">
    <w:abstractNumId w:val="16"/>
  </w:num>
  <w:num w:numId="13">
    <w:abstractNumId w:val="19"/>
  </w:num>
  <w:num w:numId="14">
    <w:abstractNumId w:val="15"/>
  </w:num>
  <w:num w:numId="15">
    <w:abstractNumId w:val="1"/>
  </w:num>
  <w:num w:numId="16">
    <w:abstractNumId w:val="4"/>
  </w:num>
  <w:num w:numId="17">
    <w:abstractNumId w:val="12"/>
  </w:num>
  <w:num w:numId="18">
    <w:abstractNumId w:val="18"/>
  </w:num>
  <w:num w:numId="19">
    <w:abstractNumId w:val="11"/>
  </w:num>
  <w:num w:numId="20">
    <w:abstractNumId w:val="21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C95"/>
    <w:rsid w:val="00130F8B"/>
    <w:rsid w:val="001B57F8"/>
    <w:rsid w:val="001D6179"/>
    <w:rsid w:val="002537D4"/>
    <w:rsid w:val="00354185"/>
    <w:rsid w:val="003E746E"/>
    <w:rsid w:val="003F2909"/>
    <w:rsid w:val="003F7C80"/>
    <w:rsid w:val="00432D97"/>
    <w:rsid w:val="00454E8C"/>
    <w:rsid w:val="004A0068"/>
    <w:rsid w:val="004F5032"/>
    <w:rsid w:val="00501AA1"/>
    <w:rsid w:val="005740D7"/>
    <w:rsid w:val="005D52CE"/>
    <w:rsid w:val="006B77A4"/>
    <w:rsid w:val="00773561"/>
    <w:rsid w:val="00787E2C"/>
    <w:rsid w:val="007F64C4"/>
    <w:rsid w:val="008671AB"/>
    <w:rsid w:val="008F085B"/>
    <w:rsid w:val="009A3093"/>
    <w:rsid w:val="00A0663B"/>
    <w:rsid w:val="00AA07E6"/>
    <w:rsid w:val="00AE15D2"/>
    <w:rsid w:val="00AF4D94"/>
    <w:rsid w:val="00B11B29"/>
    <w:rsid w:val="00B53D2C"/>
    <w:rsid w:val="00B678D6"/>
    <w:rsid w:val="00BD323B"/>
    <w:rsid w:val="00C16B6C"/>
    <w:rsid w:val="00C2383F"/>
    <w:rsid w:val="00C862A5"/>
    <w:rsid w:val="00C928B5"/>
    <w:rsid w:val="00D81761"/>
    <w:rsid w:val="00E11C95"/>
    <w:rsid w:val="00E575E5"/>
    <w:rsid w:val="00EA2050"/>
    <w:rsid w:val="00F3251C"/>
    <w:rsid w:val="00F34356"/>
    <w:rsid w:val="00F46F75"/>
    <w:rsid w:val="00F960E0"/>
    <w:rsid w:val="00FD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3D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/11/" TargetMode="External"/><Relationship Id="rId21" Type="http://schemas.openxmlformats.org/officeDocument/2006/relationships/hyperlink" Target="https://resh.edu.ru/subject/3/10/" TargetMode="External"/><Relationship Id="rId34" Type="http://schemas.openxmlformats.org/officeDocument/2006/relationships/hyperlink" Target="https://resh.edu.ru/subject/lesson/6086/start/282535/" TargetMode="External"/><Relationship Id="rId42" Type="http://schemas.openxmlformats.org/officeDocument/2006/relationships/hyperlink" Target="https://resh.edu.ru/subject/lesson/6394/start/292637/" TargetMode="External"/><Relationship Id="rId47" Type="http://schemas.openxmlformats.org/officeDocument/2006/relationships/hyperlink" Target="https://resh.edu.ru/subject/lesson/6089/start/281881/" TargetMode="External"/><Relationship Id="rId50" Type="http://schemas.openxmlformats.org/officeDocument/2006/relationships/hyperlink" Target="https://resh.edu.ru/subject/lesson/4654/start/283174/" TargetMode="External"/><Relationship Id="rId55" Type="http://schemas.openxmlformats.org/officeDocument/2006/relationships/hyperlink" Target="https://resh.edu.ru/subject/lesson/6399/start/304577/" TargetMode="External"/><Relationship Id="rId63" Type="http://schemas.openxmlformats.org/officeDocument/2006/relationships/hyperlink" Target="https://resh.edu.ru/subject/lesson/4843/start/211078/" TargetMode="External"/><Relationship Id="rId68" Type="http://schemas.openxmlformats.org/officeDocument/2006/relationships/hyperlink" Target="https://resh.edu.ru/subject/lesson/4845/start/211234/" TargetMode="External"/><Relationship Id="rId76" Type="http://schemas.openxmlformats.org/officeDocument/2006/relationships/hyperlink" Target="https://resh.edu.ru/subject/lesson/6282/start/291041/" TargetMode="External"/><Relationship Id="rId84" Type="http://schemas.openxmlformats.org/officeDocument/2006/relationships/hyperlink" Target="https://resh.edu.ru/subject/lesson/6368/start/293506/" TargetMode="External"/><Relationship Id="rId89" Type="http://schemas.openxmlformats.org/officeDocument/2006/relationships/hyperlink" Target="https://resh.edu.ru/subject/lesson/6454/start/284429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youtube.com/watch?v=2wClNZE9yhs" TargetMode="External"/><Relationship Id="rId71" Type="http://schemas.openxmlformats.org/officeDocument/2006/relationships/hyperlink" Target="https://resh.edu.ru/subject/lesson/6201/start/283299/" TargetMode="External"/><Relationship Id="rId92" Type="http://schemas.openxmlformats.org/officeDocument/2006/relationships/hyperlink" Target="https://resh.edu.ru/subject/lesson/5800/start/2935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/10/" TargetMode="External"/><Relationship Id="rId29" Type="http://schemas.openxmlformats.org/officeDocument/2006/relationships/hyperlink" Target="https://resh.edu.ru/subject/lesson/6388/conspect/204043/" TargetMode="External"/><Relationship Id="rId11" Type="http://schemas.openxmlformats.org/officeDocument/2006/relationships/hyperlink" Target="https://resh.edu.ru/subject/3/10/" TargetMode="External"/><Relationship Id="rId24" Type="http://schemas.openxmlformats.org/officeDocument/2006/relationships/hyperlink" Target="https://resh.edu.ru/subject/3/11/" TargetMode="External"/><Relationship Id="rId32" Type="http://schemas.openxmlformats.org/officeDocument/2006/relationships/hyperlink" Target="https://resh.edu.ru/subject/lesson/4651/start/204076/" TargetMode="External"/><Relationship Id="rId37" Type="http://schemas.openxmlformats.org/officeDocument/2006/relationships/hyperlink" Target="https://resh.edu.ru/subject/lesson/5572/start/282661/" TargetMode="External"/><Relationship Id="rId40" Type="http://schemas.openxmlformats.org/officeDocument/2006/relationships/hyperlink" Target="https://resh.edu.ru/subject/lesson/6394/start/292637/" TargetMode="External"/><Relationship Id="rId45" Type="http://schemas.openxmlformats.org/officeDocument/2006/relationships/hyperlink" Target="https://resh.edu.ru/subject/lesson/5574/start/282892/" TargetMode="External"/><Relationship Id="rId53" Type="http://schemas.openxmlformats.org/officeDocument/2006/relationships/hyperlink" Target="https://resh.edu.ru/subject/lesson/4656/start/304356/" TargetMode="External"/><Relationship Id="rId58" Type="http://schemas.openxmlformats.org/officeDocument/2006/relationships/hyperlink" Target="https://resh.edu.ru/subject/lesson/5449/start/284080/" TargetMode="External"/><Relationship Id="rId66" Type="http://schemas.openxmlformats.org/officeDocument/2006/relationships/hyperlink" Target="https://resh.edu.ru/subject/lesson/6096/start/175349/" TargetMode="External"/><Relationship Id="rId74" Type="http://schemas.openxmlformats.org/officeDocument/2006/relationships/hyperlink" Target="https://resh.edu.ru/subject/lesson/4872/start/282006/" TargetMode="External"/><Relationship Id="rId79" Type="http://schemas.openxmlformats.org/officeDocument/2006/relationships/hyperlink" Target="https://resh.edu.ru/subject/lesson/6228/start/211298/" TargetMode="External"/><Relationship Id="rId87" Type="http://schemas.openxmlformats.org/officeDocument/2006/relationships/hyperlink" Target="https://resh.edu.ru/subject/lesson/6405/start/293537/" TargetMode="External"/><Relationship Id="rId5" Type="http://schemas.openxmlformats.org/officeDocument/2006/relationships/hyperlink" Target="https://resh.edu.ru/subject/lesson/6388/conspect/204043/" TargetMode="External"/><Relationship Id="rId61" Type="http://schemas.openxmlformats.org/officeDocument/2006/relationships/hyperlink" Target="https://resh.edu.ru/subject/lesson/6020/start/304608/" TargetMode="External"/><Relationship Id="rId82" Type="http://schemas.openxmlformats.org/officeDocument/2006/relationships/hyperlink" Target="https://resh.edu.ru/subject/lesson/4875/start/293475/" TargetMode="External"/><Relationship Id="rId90" Type="http://schemas.openxmlformats.org/officeDocument/2006/relationships/hyperlink" Target="https://resh.edu.ru/subject/lesson/6475/start/211766/" TargetMode="External"/><Relationship Id="rId95" Type="http://schemas.openxmlformats.org/officeDocument/2006/relationships/hyperlink" Target="https://resh.edu.ru/subject/lesson/4877/start/293599/" TargetMode="External"/><Relationship Id="rId19" Type="http://schemas.openxmlformats.org/officeDocument/2006/relationships/hyperlink" Target="https://resh.edu.ru/subject/3/10/" TargetMode="External"/><Relationship Id="rId14" Type="http://schemas.openxmlformats.org/officeDocument/2006/relationships/hyperlink" Target="https://resh.edu.ru/subject/3/10/" TargetMode="External"/><Relationship Id="rId22" Type="http://schemas.openxmlformats.org/officeDocument/2006/relationships/hyperlink" Target="https://resh.edu.ru/subject/3/10/" TargetMode="External"/><Relationship Id="rId27" Type="http://schemas.openxmlformats.org/officeDocument/2006/relationships/hyperlink" Target="https://resh.edu.ru/subject/3/11/" TargetMode="External"/><Relationship Id="rId30" Type="http://schemas.openxmlformats.org/officeDocument/2006/relationships/hyperlink" Target="https://resh.edu.ru/subject/lesson/6088/start/282986/" TargetMode="External"/><Relationship Id="rId35" Type="http://schemas.openxmlformats.org/officeDocument/2006/relationships/hyperlink" Target="https://resh.edu.ru/subject/lesson/6392/start/282566/" TargetMode="External"/><Relationship Id="rId43" Type="http://schemas.openxmlformats.org/officeDocument/2006/relationships/hyperlink" Target="https://resh.edu.ru/subject/lesson/4657/start/283267/" TargetMode="External"/><Relationship Id="rId48" Type="http://schemas.openxmlformats.org/officeDocument/2006/relationships/hyperlink" Target="https://resh.edu.ru/subject/lesson/4653/start/293866/" TargetMode="External"/><Relationship Id="rId56" Type="http://schemas.openxmlformats.org/officeDocument/2006/relationships/hyperlink" Target="https://resh.edu.ru/subject/lesson/6398/start/304484/" TargetMode="External"/><Relationship Id="rId64" Type="http://schemas.openxmlformats.org/officeDocument/2006/relationships/hyperlink" Target="https://resh.edu.ru/subject/lesson/5792/start/282764/" TargetMode="External"/><Relationship Id="rId69" Type="http://schemas.openxmlformats.org/officeDocument/2006/relationships/hyperlink" Target="https://resh.edu.ru/subject/lesson/5793/start/283330/" TargetMode="External"/><Relationship Id="rId77" Type="http://schemas.openxmlformats.org/officeDocument/2006/relationships/hyperlink" Target="https://resh.edu.ru/subject/lesson/4873/start/290916/" TargetMode="External"/><Relationship Id="rId8" Type="http://schemas.openxmlformats.org/officeDocument/2006/relationships/hyperlink" Target="https://resh.edu.ru/subject/3/10/" TargetMode="External"/><Relationship Id="rId51" Type="http://schemas.openxmlformats.org/officeDocument/2006/relationships/hyperlink" Target="https://resh.edu.ru/subject/lesson/4655/start/174334/" TargetMode="External"/><Relationship Id="rId72" Type="http://schemas.openxmlformats.org/officeDocument/2006/relationships/hyperlink" Target="https://resh.edu.ru/subject/lesson/4805/start/290241/" TargetMode="External"/><Relationship Id="rId80" Type="http://schemas.openxmlformats.org/officeDocument/2006/relationships/hyperlink" Target="https://resh.edu.ru/subject/lesson/5797/start/290885/" TargetMode="External"/><Relationship Id="rId85" Type="http://schemas.openxmlformats.org/officeDocument/2006/relationships/hyperlink" Target="https://resh.edu.ru/subject/lesson/4874/start/299778/" TargetMode="External"/><Relationship Id="rId93" Type="http://schemas.openxmlformats.org/officeDocument/2006/relationships/hyperlink" Target="https://resh.edu.ru/subject/lesson/4878/start/28467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/10/" TargetMode="External"/><Relationship Id="rId17" Type="http://schemas.openxmlformats.org/officeDocument/2006/relationships/hyperlink" Target="https://resh.edu.ru/subject/3/10/" TargetMode="External"/><Relationship Id="rId25" Type="http://schemas.openxmlformats.org/officeDocument/2006/relationships/hyperlink" Target="https://resh.edu.ru/subject/3/11/" TargetMode="External"/><Relationship Id="rId33" Type="http://schemas.openxmlformats.org/officeDocument/2006/relationships/hyperlink" Target="https://resh.edu.ru/subject/lesson/5445/start/282503/" TargetMode="External"/><Relationship Id="rId38" Type="http://schemas.openxmlformats.org/officeDocument/2006/relationships/hyperlink" Target="https://resh.edu.ru/subject/lesson/5689/start/292605/" TargetMode="External"/><Relationship Id="rId46" Type="http://schemas.openxmlformats.org/officeDocument/2006/relationships/hyperlink" Target="https://resh.edu.ru/subject/lesson/6396/start/282924/" TargetMode="External"/><Relationship Id="rId59" Type="http://schemas.openxmlformats.org/officeDocument/2006/relationships/hyperlink" Target="https://resh.edu.ru/subject/lesson/5447/start/304546/" TargetMode="External"/><Relationship Id="rId67" Type="http://schemas.openxmlformats.org/officeDocument/2006/relationships/hyperlink" Target="https://resh.edu.ru/subject/lesson/5791/start/282955/" TargetMode="External"/><Relationship Id="rId20" Type="http://schemas.openxmlformats.org/officeDocument/2006/relationships/hyperlink" Target="https://resh.edu.ru/subject/3/10/" TargetMode="External"/><Relationship Id="rId41" Type="http://schemas.openxmlformats.org/officeDocument/2006/relationships/hyperlink" Target="https://resh.edu.ru/subject/lesson/6395/start/163485/" TargetMode="External"/><Relationship Id="rId54" Type="http://schemas.openxmlformats.org/officeDocument/2006/relationships/hyperlink" Target="https://resh.edu.ru/subject/lesson/5446/start/304453/" TargetMode="External"/><Relationship Id="rId62" Type="http://schemas.openxmlformats.org/officeDocument/2006/relationships/hyperlink" Target="https://resh.edu.ru/subject/lesson/5788/start/205228/" TargetMode="External"/><Relationship Id="rId70" Type="http://schemas.openxmlformats.org/officeDocument/2006/relationships/hyperlink" Target="https://resh.edu.ru/subject/lesson/6157/start/283205/" TargetMode="External"/><Relationship Id="rId75" Type="http://schemas.openxmlformats.org/officeDocument/2006/relationships/hyperlink" Target="https://resh.edu.ru/subject/lesson/5796/start/291073/" TargetMode="External"/><Relationship Id="rId83" Type="http://schemas.openxmlformats.org/officeDocument/2006/relationships/hyperlink" Target="https://resh.edu.ru/subject/lesson/6402/start/282379/" TargetMode="External"/><Relationship Id="rId88" Type="http://schemas.openxmlformats.org/officeDocument/2006/relationships/hyperlink" Target="https://resh.edu.ru/subject/lesson/4876/start/290947/" TargetMode="External"/><Relationship Id="rId91" Type="http://schemas.openxmlformats.org/officeDocument/2006/relationships/hyperlink" Target="https://resh.edu.ru/subject/lesson/5799/start/304701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15-miezhdunarodnyie-otnoshieniia-v-1920-1930-ie-ghgh-narastaniie-ughrozy-novoi-mirovoi-voiny.html" TargetMode="External"/><Relationship Id="rId15" Type="http://schemas.openxmlformats.org/officeDocument/2006/relationships/hyperlink" Target="https://resh.edu.ru/subject/3/10/" TargetMode="External"/><Relationship Id="rId23" Type="http://schemas.openxmlformats.org/officeDocument/2006/relationships/hyperlink" Target="https://resh.edu.ru/subject/3/11/" TargetMode="External"/><Relationship Id="rId28" Type="http://schemas.openxmlformats.org/officeDocument/2006/relationships/hyperlink" Target="https://resh.edu.ru/subject/3/11/" TargetMode="External"/><Relationship Id="rId36" Type="http://schemas.openxmlformats.org/officeDocument/2006/relationships/hyperlink" Target="https://resh.edu.ru/subject/lesson/6393/start/282598/" TargetMode="External"/><Relationship Id="rId49" Type="http://schemas.openxmlformats.org/officeDocument/2006/relationships/hyperlink" Target="https://resh.edu.ru/subject/lesson/5575/start/283111/" TargetMode="External"/><Relationship Id="rId57" Type="http://schemas.openxmlformats.org/officeDocument/2006/relationships/hyperlink" Target="https://resh.edu.ru/subject/lesson/5983/start/304514/" TargetMode="External"/><Relationship Id="rId10" Type="http://schemas.openxmlformats.org/officeDocument/2006/relationships/hyperlink" Target="https://resh.edu.ru/subject/3/10/" TargetMode="External"/><Relationship Id="rId31" Type="http://schemas.openxmlformats.org/officeDocument/2006/relationships/hyperlink" Target="https://resh.edu.ru/subject/lesson/6388/start/204044/" TargetMode="External"/><Relationship Id="rId44" Type="http://schemas.openxmlformats.org/officeDocument/2006/relationships/hyperlink" Target="https://resh.edu.ru/subject/lesson/5949/start/282861/" TargetMode="External"/><Relationship Id="rId52" Type="http://schemas.openxmlformats.org/officeDocument/2006/relationships/hyperlink" Target="https://resh.edu.ru/subject/lesson/6397/start/174366/" TargetMode="External"/><Relationship Id="rId60" Type="http://schemas.openxmlformats.org/officeDocument/2006/relationships/hyperlink" Target="https://resh.edu.ru/subject/lesson/6401/start/304639/" TargetMode="External"/><Relationship Id="rId65" Type="http://schemas.openxmlformats.org/officeDocument/2006/relationships/hyperlink" Target="https://resh.edu.ru/subject/lesson/6090/start/175291/" TargetMode="External"/><Relationship Id="rId73" Type="http://schemas.openxmlformats.org/officeDocument/2006/relationships/hyperlink" Target="https://resh.edu.ru/subject/lesson/5794/start/283649/" TargetMode="External"/><Relationship Id="rId78" Type="http://schemas.openxmlformats.org/officeDocument/2006/relationships/hyperlink" Target="https://resh.edu.ru/subject/lesson/5795/start/283681/" TargetMode="External"/><Relationship Id="rId81" Type="http://schemas.openxmlformats.org/officeDocument/2006/relationships/hyperlink" Target="https://resh.edu.ru/subject/lesson/6301/start/283839/" TargetMode="External"/><Relationship Id="rId86" Type="http://schemas.openxmlformats.org/officeDocument/2006/relationships/hyperlink" Target="https://resh.edu.ru/subject/lesson/5798/start/282192/" TargetMode="External"/><Relationship Id="rId94" Type="http://schemas.openxmlformats.org/officeDocument/2006/relationships/hyperlink" Target="https://resh.edu.ru/subject/lesson/3477/start/3041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/10/" TargetMode="External"/><Relationship Id="rId13" Type="http://schemas.openxmlformats.org/officeDocument/2006/relationships/hyperlink" Target="https://resh.edu.ru/subject/3/10/" TargetMode="External"/><Relationship Id="rId18" Type="http://schemas.openxmlformats.org/officeDocument/2006/relationships/hyperlink" Target="https://resh.edu.ru/subject/3/10/" TargetMode="External"/><Relationship Id="rId39" Type="http://schemas.openxmlformats.org/officeDocument/2006/relationships/hyperlink" Target="https://resh.edu.ru/subject/lesson/4652/start/282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81</Pages>
  <Words>19672</Words>
  <Characters>112133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</cp:lastModifiedBy>
  <cp:revision>20</cp:revision>
  <dcterms:created xsi:type="dcterms:W3CDTF">2023-06-22T19:07:00Z</dcterms:created>
  <dcterms:modified xsi:type="dcterms:W3CDTF">2024-09-13T23:26:00Z</dcterms:modified>
</cp:coreProperties>
</file>